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6AA4" w14:textId="680BD72D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План</w:t>
      </w:r>
    </w:p>
    <w:p w14:paraId="0018E48F" w14:textId="77777777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организационных мероприятий, проводимых</w:t>
      </w:r>
    </w:p>
    <w:p w14:paraId="5604E04B" w14:textId="13012383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БУ «Госархив современной истории Чувашской Республики»</w:t>
      </w:r>
      <w:r w:rsidR="00CC5A9E">
        <w:rPr>
          <w:rFonts w:ascii="Times New Roman" w:hAnsi="Times New Roman"/>
          <w:sz w:val="24"/>
          <w:szCs w:val="24"/>
        </w:rPr>
        <w:t xml:space="preserve"> Минкультуры Чувашии</w:t>
      </w:r>
    </w:p>
    <w:p w14:paraId="141D8CBE" w14:textId="2E7C9CD9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на 20</w:t>
      </w:r>
      <w:r w:rsidR="00DA02A9" w:rsidRPr="00DA356E">
        <w:rPr>
          <w:rFonts w:ascii="Times New Roman" w:hAnsi="Times New Roman"/>
          <w:sz w:val="24"/>
          <w:szCs w:val="24"/>
        </w:rPr>
        <w:t>2</w:t>
      </w:r>
      <w:r w:rsidR="003B79E7">
        <w:rPr>
          <w:rFonts w:ascii="Times New Roman" w:hAnsi="Times New Roman"/>
          <w:sz w:val="24"/>
          <w:szCs w:val="24"/>
        </w:rPr>
        <w:t>3</w:t>
      </w:r>
      <w:r w:rsidRPr="00DA356E">
        <w:rPr>
          <w:rFonts w:ascii="Times New Roman" w:hAnsi="Times New Roman"/>
          <w:sz w:val="24"/>
          <w:szCs w:val="24"/>
        </w:rPr>
        <w:t xml:space="preserve"> год</w:t>
      </w:r>
    </w:p>
    <w:p w14:paraId="57CA7C86" w14:textId="0E17F3B4" w:rsidR="00F36407" w:rsidRPr="00DA356E" w:rsidRDefault="00F36407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6269"/>
        <w:gridCol w:w="3054"/>
      </w:tblGrid>
      <w:tr w:rsidR="00F36407" w:rsidRPr="00DA356E" w14:paraId="070A4175" w14:textId="77777777" w:rsidTr="00A3672B">
        <w:trPr>
          <w:cantSplit/>
        </w:trPr>
        <w:tc>
          <w:tcPr>
            <w:tcW w:w="702" w:type="dxa"/>
          </w:tcPr>
          <w:p w14:paraId="5788C134" w14:textId="7777777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C3697F7" w14:textId="2572513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69" w:type="dxa"/>
          </w:tcPr>
          <w:p w14:paraId="6570C90D" w14:textId="74BF3A0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54" w:type="dxa"/>
          </w:tcPr>
          <w:p w14:paraId="32DDEE43" w14:textId="143980E5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Ответственные и сроки исполнения</w:t>
            </w:r>
          </w:p>
        </w:tc>
      </w:tr>
      <w:tr w:rsidR="00F36407" w:rsidRPr="00DA356E" w14:paraId="2B7AD07C" w14:textId="77777777" w:rsidTr="00A3672B">
        <w:trPr>
          <w:cantSplit/>
        </w:trPr>
        <w:tc>
          <w:tcPr>
            <w:tcW w:w="10025" w:type="dxa"/>
            <w:gridSpan w:val="3"/>
          </w:tcPr>
          <w:p w14:paraId="2A181FAF" w14:textId="2474D9D3" w:rsidR="00F36407" w:rsidRPr="00DA356E" w:rsidRDefault="00F53013" w:rsidP="00F364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. Государственное регулирование архивного дела </w:t>
            </w:r>
          </w:p>
          <w:p w14:paraId="4B5F8B96" w14:textId="7777777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07" w:rsidRPr="00DA356E" w14:paraId="1BE21213" w14:textId="77777777" w:rsidTr="00A3672B">
        <w:trPr>
          <w:cantSplit/>
        </w:trPr>
        <w:tc>
          <w:tcPr>
            <w:tcW w:w="702" w:type="dxa"/>
          </w:tcPr>
          <w:p w14:paraId="219CFA78" w14:textId="220B7B52" w:rsidR="00F53013" w:rsidRPr="00DA356E" w:rsidRDefault="00CB5A2F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14:paraId="1E4183C5" w14:textId="41B2E9F6" w:rsidR="00F36407" w:rsidRPr="00DA356E" w:rsidRDefault="00F53013" w:rsidP="00044C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Подготовка и проведение совещания об итогах работы госархива за 20</w:t>
            </w:r>
            <w:r w:rsidR="00065312" w:rsidRPr="00DA356E">
              <w:rPr>
                <w:rFonts w:ascii="Times New Roman" w:hAnsi="Times New Roman"/>
                <w:sz w:val="24"/>
                <w:szCs w:val="24"/>
              </w:rPr>
              <w:t>2</w:t>
            </w:r>
            <w:r w:rsidR="00027917">
              <w:rPr>
                <w:rFonts w:ascii="Times New Roman" w:hAnsi="Times New Roman"/>
                <w:sz w:val="24"/>
                <w:szCs w:val="24"/>
              </w:rPr>
              <w:t>2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г. и задачах на 20</w:t>
            </w:r>
            <w:r w:rsidR="002A7EE2" w:rsidRPr="00DA356E">
              <w:rPr>
                <w:rFonts w:ascii="Times New Roman" w:hAnsi="Times New Roman"/>
                <w:sz w:val="24"/>
                <w:szCs w:val="24"/>
              </w:rPr>
              <w:t>2</w:t>
            </w:r>
            <w:r w:rsidR="00027917">
              <w:rPr>
                <w:rFonts w:ascii="Times New Roman" w:hAnsi="Times New Roman"/>
                <w:sz w:val="24"/>
                <w:szCs w:val="24"/>
              </w:rPr>
              <w:t>3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</w:tcPr>
          <w:p w14:paraId="1E3EE04C" w14:textId="334BFA66" w:rsidR="00F53013" w:rsidRPr="00DA356E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2C2F83" w:rsidRPr="00DA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24424F" w14:textId="1AF7F25E" w:rsidR="00F36407" w:rsidRPr="00DA356E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14:paraId="7147C5EB" w14:textId="77777777" w:rsidR="00DA6D1C" w:rsidRPr="00DA356E" w:rsidRDefault="00DA6D1C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02C1A" w14:textId="455BE407" w:rsidR="00F53013" w:rsidRPr="00DA356E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268DC8E" w14:textId="1A0ECB0B" w:rsidR="00E31BCE" w:rsidRPr="00DA356E" w:rsidRDefault="00E31BCE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1E" w:rsidRPr="00DA356E" w14:paraId="361F9DBF" w14:textId="77777777" w:rsidTr="00A3672B">
        <w:trPr>
          <w:cantSplit/>
        </w:trPr>
        <w:tc>
          <w:tcPr>
            <w:tcW w:w="702" w:type="dxa"/>
          </w:tcPr>
          <w:p w14:paraId="07AC0F71" w14:textId="24A50631" w:rsidR="00A3231E" w:rsidRPr="00DA356E" w:rsidRDefault="00CB5A2F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9" w:type="dxa"/>
          </w:tcPr>
          <w:p w14:paraId="6ED91FF0" w14:textId="7CB50F1D" w:rsidR="00A3231E" w:rsidRPr="00DA356E" w:rsidRDefault="00834DE8" w:rsidP="00044C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E8">
              <w:rPr>
                <w:rFonts w:ascii="Times New Roman" w:hAnsi="Times New Roman"/>
                <w:sz w:val="24"/>
                <w:szCs w:val="24"/>
              </w:rPr>
              <w:t>Организация и проведение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34DE8">
              <w:rPr>
                <w:rFonts w:ascii="Times New Roman" w:hAnsi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3054" w:type="dxa"/>
          </w:tcPr>
          <w:p w14:paraId="4C4D644D" w14:textId="77777777" w:rsidR="00834DE8" w:rsidRPr="00834DE8" w:rsidRDefault="00834DE8" w:rsidP="00834D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E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00DB0D8" w14:textId="77777777" w:rsidR="00834DE8" w:rsidRPr="00834DE8" w:rsidRDefault="00834DE8" w:rsidP="00834D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E8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14:paraId="13D87914" w14:textId="77777777" w:rsidR="00A3231E" w:rsidRDefault="00834DE8" w:rsidP="00834D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E8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14:paraId="756649B9" w14:textId="77777777" w:rsidR="00834DE8" w:rsidRDefault="00834DE8" w:rsidP="00834D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0464E4" w14:textId="3242F40E" w:rsidR="00834DE8" w:rsidRDefault="00C73529" w:rsidP="00C735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AAB3BBE" w14:textId="23E840A3" w:rsidR="00C73529" w:rsidRPr="00DA356E" w:rsidRDefault="00C73529" w:rsidP="00834D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29" w:rsidRPr="00DA356E" w14:paraId="5DA2CA8D" w14:textId="77777777" w:rsidTr="00A3672B">
        <w:trPr>
          <w:cantSplit/>
        </w:trPr>
        <w:tc>
          <w:tcPr>
            <w:tcW w:w="702" w:type="dxa"/>
          </w:tcPr>
          <w:p w14:paraId="325B6555" w14:textId="052E4ED9" w:rsidR="00FD7B29" w:rsidRPr="00DA356E" w:rsidRDefault="00CB5A2F" w:rsidP="00FD7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9" w:type="dxa"/>
          </w:tcPr>
          <w:p w14:paraId="774B3F66" w14:textId="203C25C6" w:rsidR="00FD7B29" w:rsidRPr="00DA356E" w:rsidRDefault="00FD7B29" w:rsidP="00FD7B2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B29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ветеранами архивного дела</w:t>
            </w:r>
          </w:p>
        </w:tc>
        <w:tc>
          <w:tcPr>
            <w:tcW w:w="3054" w:type="dxa"/>
          </w:tcPr>
          <w:p w14:paraId="02ADA1BD" w14:textId="77777777" w:rsidR="00FD7B29" w:rsidRPr="00834DE8" w:rsidRDefault="00FD7B29" w:rsidP="00FD7B2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E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A227CB1" w14:textId="77777777" w:rsidR="00FD7B29" w:rsidRPr="00834DE8" w:rsidRDefault="00FD7B29" w:rsidP="00FD7B2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E8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14:paraId="78167282" w14:textId="77777777" w:rsidR="00FD7B29" w:rsidRDefault="00FD7B29" w:rsidP="00FD7B2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E8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14:paraId="1033DEC3" w14:textId="77777777" w:rsidR="00FD7B29" w:rsidRDefault="00FD7B29" w:rsidP="00FD7B2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F5AA4B" w14:textId="77777777" w:rsidR="00FD7B29" w:rsidRDefault="00FD7B29" w:rsidP="00FD7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CCC1DE0" w14:textId="77777777" w:rsidR="00FD7B29" w:rsidRPr="00DA356E" w:rsidRDefault="00FD7B29" w:rsidP="00FD7B2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B4" w:rsidRPr="00DA356E" w14:paraId="435F9362" w14:textId="77777777" w:rsidTr="00A3672B">
        <w:trPr>
          <w:cantSplit/>
        </w:trPr>
        <w:tc>
          <w:tcPr>
            <w:tcW w:w="702" w:type="dxa"/>
          </w:tcPr>
          <w:p w14:paraId="52867306" w14:textId="26763F77" w:rsidR="000964B4" w:rsidRPr="00DA356E" w:rsidRDefault="00CB5A2F" w:rsidP="0009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9" w:type="dxa"/>
          </w:tcPr>
          <w:p w14:paraId="0AF79196" w14:textId="224E6886" w:rsidR="000964B4" w:rsidRPr="00FD7B29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B4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4B4">
              <w:rPr>
                <w:rFonts w:ascii="Times New Roman" w:hAnsi="Times New Roman"/>
                <w:sz w:val="24"/>
                <w:szCs w:val="24"/>
              </w:rPr>
              <w:t>акции «День дарения»</w:t>
            </w:r>
          </w:p>
        </w:tc>
        <w:tc>
          <w:tcPr>
            <w:tcW w:w="3054" w:type="dxa"/>
          </w:tcPr>
          <w:p w14:paraId="65432614" w14:textId="77777777" w:rsidR="000964B4" w:rsidRPr="00834DE8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E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C18AC20" w14:textId="77777777" w:rsidR="000964B4" w:rsidRPr="00834DE8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E8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14:paraId="39901FD1" w14:textId="77777777" w:rsidR="000964B4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E8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14:paraId="692166BF" w14:textId="77777777" w:rsidR="000964B4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6F94B7" w14:textId="577798B1" w:rsidR="000964B4" w:rsidRDefault="000964B4" w:rsidP="0009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14:paraId="5698EA41" w14:textId="77777777" w:rsidR="000964B4" w:rsidRPr="00834DE8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B4" w:rsidRPr="00DA356E" w14:paraId="28CE9A8D" w14:textId="77777777" w:rsidTr="00A3672B">
        <w:trPr>
          <w:cantSplit/>
        </w:trPr>
        <w:tc>
          <w:tcPr>
            <w:tcW w:w="702" w:type="dxa"/>
          </w:tcPr>
          <w:p w14:paraId="4CDFC4AB" w14:textId="7F989B9A" w:rsidR="000964B4" w:rsidRPr="00DA356E" w:rsidRDefault="00CB5A2F" w:rsidP="0009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9" w:type="dxa"/>
          </w:tcPr>
          <w:p w14:paraId="3F88C437" w14:textId="1336542D" w:rsidR="000964B4" w:rsidRPr="00DA356E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5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акции «Ночь в архиве»</w:t>
            </w:r>
          </w:p>
        </w:tc>
        <w:tc>
          <w:tcPr>
            <w:tcW w:w="3054" w:type="dxa"/>
          </w:tcPr>
          <w:p w14:paraId="2648076F" w14:textId="77777777" w:rsidR="000964B4" w:rsidRPr="00595951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51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3451F2EF" w14:textId="77777777" w:rsidR="000964B4" w:rsidRPr="00595951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51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14:paraId="46E18AD9" w14:textId="77777777" w:rsidR="000964B4" w:rsidRPr="00595951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5951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  <w:p w14:paraId="5598805F" w14:textId="77777777" w:rsidR="000964B4" w:rsidRPr="00595951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8198AC" w14:textId="77777777" w:rsidR="000964B4" w:rsidRDefault="000964B4" w:rsidP="0009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 апреля</w:t>
            </w:r>
          </w:p>
          <w:p w14:paraId="7CDC41A0" w14:textId="0B48FC1B" w:rsidR="000964B4" w:rsidRPr="00DA356E" w:rsidRDefault="000964B4" w:rsidP="0009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B4" w:rsidRPr="00DA356E" w14:paraId="27FD73A0" w14:textId="77777777" w:rsidTr="00A3672B">
        <w:trPr>
          <w:cantSplit/>
        </w:trPr>
        <w:tc>
          <w:tcPr>
            <w:tcW w:w="702" w:type="dxa"/>
          </w:tcPr>
          <w:p w14:paraId="190BDDC7" w14:textId="4EA32EEE" w:rsidR="000964B4" w:rsidRPr="00DA356E" w:rsidRDefault="00CB5A2F" w:rsidP="0009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69" w:type="dxa"/>
          </w:tcPr>
          <w:p w14:paraId="4A46DB35" w14:textId="77777777" w:rsidR="000964B4" w:rsidRPr="00DA356E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семинар-совещания с ответственными за делопроизводство и архивы органов власти Чувашской Республики</w:t>
            </w:r>
          </w:p>
          <w:p w14:paraId="7747EADD" w14:textId="013C2CA8" w:rsidR="000964B4" w:rsidRPr="00DA356E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B546D94" w14:textId="77777777" w:rsidR="000964B4" w:rsidRPr="00DA356E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10FC7AC5" w14:textId="77777777" w:rsidR="000964B4" w:rsidRPr="00DA356E" w:rsidRDefault="000964B4" w:rsidP="000964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FE8D4A" w14:textId="77777777" w:rsidR="000964B4" w:rsidRPr="004609BF" w:rsidRDefault="000964B4" w:rsidP="0009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1D0A1CBE" w14:textId="0220E206" w:rsidR="000964B4" w:rsidRPr="00DA356E" w:rsidRDefault="000964B4" w:rsidP="000964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4E0" w:rsidRPr="00DA356E" w14:paraId="32AD1F71" w14:textId="77777777" w:rsidTr="00A3672B">
        <w:trPr>
          <w:cantSplit/>
        </w:trPr>
        <w:tc>
          <w:tcPr>
            <w:tcW w:w="702" w:type="dxa"/>
          </w:tcPr>
          <w:p w14:paraId="7E927F30" w14:textId="39A47F4A" w:rsidR="008C14E0" w:rsidRPr="00DA356E" w:rsidRDefault="00CB5A2F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69" w:type="dxa"/>
          </w:tcPr>
          <w:p w14:paraId="7E2F86C4" w14:textId="4E03FD6E" w:rsidR="008C14E0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E0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t xml:space="preserve"> </w:t>
            </w:r>
            <w:r w:rsidRPr="008C14E0">
              <w:rPr>
                <w:rFonts w:ascii="Times New Roman" w:hAnsi="Times New Roman"/>
                <w:sz w:val="24"/>
                <w:szCs w:val="24"/>
              </w:rPr>
              <w:t>республиканского конкурса «Лучший муниципальный архив»</w:t>
            </w:r>
          </w:p>
          <w:p w14:paraId="5526485A" w14:textId="16D4D657" w:rsidR="008C14E0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F9BED65" w14:textId="77777777" w:rsidR="008C14E0" w:rsidRPr="00595951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51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6BEF050B" w14:textId="77777777" w:rsidR="008C14E0" w:rsidRPr="00595951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51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14:paraId="4BA17088" w14:textId="77777777" w:rsidR="008C14E0" w:rsidRPr="00595951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5951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  <w:p w14:paraId="0B66DCDD" w14:textId="77777777" w:rsidR="008C14E0" w:rsidRPr="00595951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33BA65" w14:textId="04D29809" w:rsidR="008C14E0" w:rsidRPr="00B9494F" w:rsidRDefault="00B9494F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cv-Cyr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cv-Cyrl"/>
              </w:rPr>
              <w:t xml:space="preserve"> полугодие</w:t>
            </w:r>
          </w:p>
          <w:p w14:paraId="38B27E89" w14:textId="77777777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4E0" w:rsidRPr="00DA356E" w14:paraId="539DD8B6" w14:textId="77777777" w:rsidTr="00A3672B">
        <w:trPr>
          <w:cantSplit/>
        </w:trPr>
        <w:tc>
          <w:tcPr>
            <w:tcW w:w="702" w:type="dxa"/>
          </w:tcPr>
          <w:p w14:paraId="2E2A0156" w14:textId="75C44D9C" w:rsidR="008C14E0" w:rsidRDefault="00CB5A2F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69" w:type="dxa"/>
          </w:tcPr>
          <w:p w14:paraId="3631B5BF" w14:textId="77777777" w:rsidR="008C14E0" w:rsidRPr="008438EA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Выступление на семинар-</w:t>
            </w:r>
            <w:r>
              <w:rPr>
                <w:rFonts w:ascii="Times New Roman" w:hAnsi="Times New Roman"/>
                <w:sz w:val="24"/>
                <w:szCs w:val="24"/>
              </w:rPr>
              <w:t>практикумах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 xml:space="preserve"> по вопросам делопроизводства и обеспечения сохранности документов в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>источниках комплектования госархива и в муниципальных архивах, проводимых секто</w:t>
            </w:r>
            <w:r>
              <w:rPr>
                <w:rFonts w:ascii="Times New Roman" w:hAnsi="Times New Roman"/>
                <w:sz w:val="24"/>
                <w:szCs w:val="24"/>
              </w:rPr>
              <w:t>ром архивов Минкультуры Чувашии</w:t>
            </w:r>
          </w:p>
          <w:p w14:paraId="1C820807" w14:textId="77777777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C162702" w14:textId="77777777" w:rsidR="008C14E0" w:rsidRPr="008438EA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68E345F3" w14:textId="77777777" w:rsidR="008C14E0" w:rsidRPr="008438EA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AA878" w14:textId="71FF6D64" w:rsidR="008C14E0" w:rsidRPr="00DA356E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по плану сектора архивов</w:t>
            </w:r>
          </w:p>
        </w:tc>
      </w:tr>
      <w:tr w:rsidR="008C14E0" w:rsidRPr="00DA356E" w14:paraId="79BD044A" w14:textId="77777777" w:rsidTr="00A3672B">
        <w:trPr>
          <w:cantSplit/>
        </w:trPr>
        <w:tc>
          <w:tcPr>
            <w:tcW w:w="702" w:type="dxa"/>
          </w:tcPr>
          <w:p w14:paraId="6027E054" w14:textId="316E5CDA" w:rsidR="008C14E0" w:rsidRDefault="00CB5A2F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69" w:type="dxa"/>
          </w:tcPr>
          <w:p w14:paraId="340CBB04" w14:textId="77777777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Оказание организационно-методической помощи по разработке и внедрению в практику работы организаций – источников комплектования </w:t>
            </w:r>
            <w:r>
              <w:rPr>
                <w:rFonts w:ascii="Times New Roman" w:hAnsi="Times New Roman"/>
                <w:sz w:val="24"/>
                <w:szCs w:val="24"/>
              </w:rPr>
              <w:t>примерных положений об экспертных комиссиях и архивах, примерной инструкции по делопроизводству в государственных архивах</w:t>
            </w:r>
          </w:p>
          <w:p w14:paraId="74D5E03D" w14:textId="58AF03B8" w:rsidR="008C14E0" w:rsidRPr="008438EA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76F62D1" w14:textId="77777777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372EC803" w14:textId="77777777" w:rsidR="008C14E0" w:rsidRPr="00DA356E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86950" w14:textId="18BBFDFF" w:rsidR="008C14E0" w:rsidRPr="008438EA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C14E0" w:rsidRPr="00DA356E" w14:paraId="0EEB3FB0" w14:textId="77777777" w:rsidTr="00A3672B">
        <w:trPr>
          <w:cantSplit/>
        </w:trPr>
        <w:tc>
          <w:tcPr>
            <w:tcW w:w="702" w:type="dxa"/>
          </w:tcPr>
          <w:p w14:paraId="777F7FA2" w14:textId="2626320F" w:rsidR="008C14E0" w:rsidRPr="00DA356E" w:rsidRDefault="00CB5A2F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69" w:type="dxa"/>
          </w:tcPr>
          <w:p w14:paraId="715064A8" w14:textId="49B19374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по описанию и передаче документов по личному составу ликвидированных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в ходе банкротства</w:t>
            </w:r>
          </w:p>
        </w:tc>
        <w:tc>
          <w:tcPr>
            <w:tcW w:w="3054" w:type="dxa"/>
          </w:tcPr>
          <w:p w14:paraId="3C729BB6" w14:textId="77777777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13CC7567" w14:textId="77777777" w:rsidR="008C14E0" w:rsidRPr="00DA356E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0B38E" w14:textId="77777777" w:rsidR="008C14E0" w:rsidRPr="00DA356E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4327625" w14:textId="52A7FDD0" w:rsidR="008C14E0" w:rsidRPr="00DA356E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4E0" w:rsidRPr="00DA356E" w14:paraId="4D21385A" w14:textId="77777777" w:rsidTr="00A3672B">
        <w:trPr>
          <w:cantSplit/>
        </w:trPr>
        <w:tc>
          <w:tcPr>
            <w:tcW w:w="702" w:type="dxa"/>
          </w:tcPr>
          <w:p w14:paraId="4FC8B2AC" w14:textId="4D3AE6FA" w:rsidR="008C14E0" w:rsidRDefault="00CB5A2F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69" w:type="dxa"/>
          </w:tcPr>
          <w:p w14:paraId="09131322" w14:textId="77777777" w:rsidR="008C14E0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r w:rsidRPr="00CA37F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аботу по приему в госархив доку</w:t>
            </w:r>
            <w:r w:rsidRPr="00CA37F5">
              <w:rPr>
                <w:rFonts w:ascii="Times New Roman" w:hAnsi="Times New Roman"/>
                <w:sz w:val="24"/>
                <w:szCs w:val="24"/>
              </w:rPr>
              <w:t>ментов постоя</w:t>
            </w:r>
            <w:r>
              <w:rPr>
                <w:rFonts w:ascii="Times New Roman" w:hAnsi="Times New Roman"/>
                <w:sz w:val="24"/>
                <w:szCs w:val="24"/>
              </w:rPr>
              <w:t>нного срока хранения и по лично</w:t>
            </w:r>
            <w:r w:rsidRPr="00CA37F5">
              <w:rPr>
                <w:rFonts w:ascii="Times New Roman" w:hAnsi="Times New Roman"/>
                <w:sz w:val="24"/>
                <w:szCs w:val="24"/>
              </w:rPr>
              <w:t>му составу ликвидированных государственных и муниципальных учреждений и организаций</w:t>
            </w:r>
          </w:p>
          <w:p w14:paraId="617B496C" w14:textId="630C5D75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3BD1C4BC" w14:textId="77777777" w:rsidR="008C14E0" w:rsidRPr="00CA37F5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F5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797541C7" w14:textId="77777777" w:rsidR="008C14E0" w:rsidRPr="00CA37F5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95533" w14:textId="77777777" w:rsidR="008C14E0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1BCA560" w14:textId="2C342FD9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4E0" w:rsidRPr="00DA356E" w14:paraId="639F9FBF" w14:textId="77777777" w:rsidTr="00A3672B">
        <w:trPr>
          <w:cantSplit/>
        </w:trPr>
        <w:tc>
          <w:tcPr>
            <w:tcW w:w="702" w:type="dxa"/>
          </w:tcPr>
          <w:p w14:paraId="61C0554B" w14:textId="29C39699" w:rsidR="008C14E0" w:rsidRDefault="00CB5A2F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69" w:type="dxa"/>
          </w:tcPr>
          <w:p w14:paraId="56ACD5FE" w14:textId="77777777" w:rsidR="008C14E0" w:rsidRPr="001F354F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F">
              <w:rPr>
                <w:rFonts w:ascii="Times New Roman" w:hAnsi="Times New Roman"/>
                <w:sz w:val="24"/>
                <w:szCs w:val="24"/>
              </w:rPr>
              <w:t>Продолжить работу по уточнению списка организаций-источников комплектования госархива</w:t>
            </w:r>
          </w:p>
          <w:p w14:paraId="2A950353" w14:textId="43342FC0" w:rsidR="008C14E0" w:rsidRPr="001F354F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3F9A65B6" w14:textId="77777777" w:rsidR="008C14E0" w:rsidRPr="001F354F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F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213CDB4C" w14:textId="77777777" w:rsidR="008C14E0" w:rsidRPr="001F354F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B5C6D4" w14:textId="77777777" w:rsidR="008C14E0" w:rsidRPr="001F354F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1AD6244" w14:textId="77777777" w:rsidR="008C14E0" w:rsidRPr="001F354F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4E0" w:rsidRPr="00DA356E" w14:paraId="3902C80C" w14:textId="77777777" w:rsidTr="00A3672B">
        <w:trPr>
          <w:cantSplit/>
        </w:trPr>
        <w:tc>
          <w:tcPr>
            <w:tcW w:w="702" w:type="dxa"/>
          </w:tcPr>
          <w:p w14:paraId="7B4B684B" w14:textId="34DBE7C7" w:rsidR="008C14E0" w:rsidRPr="00DA356E" w:rsidRDefault="00CB5A2F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69" w:type="dxa"/>
          </w:tcPr>
          <w:p w14:paraId="16ECED8D" w14:textId="085AAF31" w:rsidR="008C14E0" w:rsidRPr="009257B4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B4">
              <w:rPr>
                <w:rFonts w:ascii="Times New Roman" w:hAnsi="Times New Roman"/>
                <w:sz w:val="24"/>
                <w:szCs w:val="24"/>
              </w:rPr>
              <w:t>Организация встреч с держателями документов личного происхождения (научным деятелями, артистами, писателями, поэтами, журналистами и др.) по вопросам передачи документов на постоянное хранение</w:t>
            </w:r>
          </w:p>
        </w:tc>
        <w:tc>
          <w:tcPr>
            <w:tcW w:w="3054" w:type="dxa"/>
          </w:tcPr>
          <w:p w14:paraId="19FF955D" w14:textId="77777777" w:rsidR="008C14E0" w:rsidRPr="009257B4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B4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7D11CADA" w14:textId="77777777" w:rsidR="008C14E0" w:rsidRPr="009257B4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004A2" w14:textId="77777777" w:rsidR="008C14E0" w:rsidRPr="009257B4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1A61E7B5" w14:textId="301F6742" w:rsidR="008C14E0" w:rsidRPr="009257B4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4E0" w:rsidRPr="00DA356E" w14:paraId="059A865C" w14:textId="77777777" w:rsidTr="00A3672B">
        <w:trPr>
          <w:cantSplit/>
        </w:trPr>
        <w:tc>
          <w:tcPr>
            <w:tcW w:w="702" w:type="dxa"/>
          </w:tcPr>
          <w:p w14:paraId="34FFFAD4" w14:textId="45598D38" w:rsidR="008C14E0" w:rsidRDefault="00CB5A2F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69" w:type="dxa"/>
          </w:tcPr>
          <w:p w14:paraId="5B46749A" w14:textId="010D7B15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Оказание организационно-методической помощи организациям – источникам комплектования госархива и муниципальным архивам по составлению паспортов </w:t>
            </w:r>
            <w:r w:rsidRPr="00395342">
              <w:rPr>
                <w:rFonts w:ascii="Times New Roman" w:hAnsi="Times New Roman"/>
                <w:sz w:val="24"/>
                <w:szCs w:val="24"/>
              </w:rPr>
              <w:t>архивов организаций и сведений по итогам паспортизации</w:t>
            </w:r>
          </w:p>
        </w:tc>
        <w:tc>
          <w:tcPr>
            <w:tcW w:w="3054" w:type="dxa"/>
          </w:tcPr>
          <w:p w14:paraId="7D378BB3" w14:textId="77777777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56F73F46" w14:textId="77777777" w:rsidR="008C14E0" w:rsidRPr="00DA356E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33F5D" w14:textId="77777777" w:rsidR="008C14E0" w:rsidRPr="00DA356E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38F40CC4" w14:textId="77777777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4E0" w:rsidRPr="00DA356E" w14:paraId="59637A2C" w14:textId="77777777" w:rsidTr="00A3672B">
        <w:trPr>
          <w:cantSplit/>
        </w:trPr>
        <w:tc>
          <w:tcPr>
            <w:tcW w:w="702" w:type="dxa"/>
          </w:tcPr>
          <w:p w14:paraId="17498F35" w14:textId="6A5F4D30" w:rsidR="008C14E0" w:rsidRPr="00DA356E" w:rsidRDefault="00CB5A2F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69" w:type="dxa"/>
          </w:tcPr>
          <w:p w14:paraId="06198A5B" w14:textId="77777777" w:rsidR="008C14E0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E0">
              <w:rPr>
                <w:rFonts w:ascii="Times New Roman" w:hAnsi="Times New Roman"/>
                <w:sz w:val="24"/>
                <w:szCs w:val="24"/>
              </w:rPr>
              <w:t>Продолжить работу по заключению Соглашений о сотрудничестве с территориальными органами федеральных органов исполнительной власти и территориальными организациями, расположенными на территории республики</w:t>
            </w:r>
          </w:p>
          <w:p w14:paraId="7C07A25E" w14:textId="605499E4" w:rsidR="008C14E0" w:rsidRPr="00F07DAB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CDD6A3A" w14:textId="77777777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7540EA24" w14:textId="77777777" w:rsidR="008C14E0" w:rsidRPr="00DA356E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635453" w14:textId="77777777" w:rsidR="008C14E0" w:rsidRPr="00DA356E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4BECE03E" w14:textId="1FD43245" w:rsidR="008C14E0" w:rsidRPr="00F07DAB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4E0" w:rsidRPr="00DA356E" w14:paraId="401DCCCF" w14:textId="77777777" w:rsidTr="00A3672B">
        <w:trPr>
          <w:cantSplit/>
        </w:trPr>
        <w:tc>
          <w:tcPr>
            <w:tcW w:w="10025" w:type="dxa"/>
            <w:gridSpan w:val="3"/>
          </w:tcPr>
          <w:p w14:paraId="6E63B80E" w14:textId="2AFE79CD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. Информационно-аналитическая деятельность. Средства массовой информации</w:t>
            </w:r>
          </w:p>
          <w:p w14:paraId="21046184" w14:textId="3E0F5CB1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4E0" w:rsidRPr="00DA356E" w14:paraId="4C386567" w14:textId="77777777" w:rsidTr="00A3672B">
        <w:trPr>
          <w:cantSplit/>
        </w:trPr>
        <w:tc>
          <w:tcPr>
            <w:tcW w:w="702" w:type="dxa"/>
          </w:tcPr>
          <w:p w14:paraId="0D70F6DF" w14:textId="3214380A" w:rsidR="008C14E0" w:rsidRPr="00DA356E" w:rsidRDefault="008C14E0" w:rsidP="008C14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14:paraId="41BB9178" w14:textId="5D4BF39D" w:rsidR="008C14E0" w:rsidRPr="00575302" w:rsidRDefault="008C14E0" w:rsidP="00575302">
            <w:pPr>
              <w:pStyle w:val="Standard"/>
              <w:jc w:val="both"/>
              <w:rPr>
                <w:lang w:val="cv-Cyrl"/>
              </w:rPr>
            </w:pPr>
            <w:r w:rsidRPr="00DA356E">
              <w:rPr>
                <w:rFonts w:cs="Times New Roman"/>
                <w:lang w:val="ru-RU"/>
              </w:rPr>
              <w:t xml:space="preserve">Подготовка </w:t>
            </w:r>
            <w:r>
              <w:rPr>
                <w:rFonts w:cs="Times New Roman"/>
                <w:lang w:val="ru-RU"/>
              </w:rPr>
              <w:t>и презентации</w:t>
            </w:r>
            <w:r w:rsidR="00575302">
              <w:rPr>
                <w:rFonts w:cs="Times New Roman"/>
                <w:lang w:val="cv-Cyrl"/>
              </w:rPr>
              <w:t>:</w:t>
            </w:r>
          </w:p>
        </w:tc>
        <w:tc>
          <w:tcPr>
            <w:tcW w:w="3054" w:type="dxa"/>
          </w:tcPr>
          <w:p w14:paraId="132E7566" w14:textId="37CEE6B0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 публикаций, научно-справочного аппарата и автоматизированных информационно-поисковых систем</w:t>
            </w:r>
          </w:p>
          <w:p w14:paraId="785A767C" w14:textId="77777777" w:rsidR="008C14E0" w:rsidRPr="00DA356E" w:rsidRDefault="008C14E0" w:rsidP="008C14E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3C874DF" w14:textId="77777777" w:rsidR="008C14E0" w:rsidRPr="00DA356E" w:rsidRDefault="008C14E0" w:rsidP="008C14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4BB" w:rsidRPr="00DA356E" w14:paraId="7FF7BA4D" w14:textId="77777777" w:rsidTr="00832715">
        <w:trPr>
          <w:cantSplit/>
        </w:trPr>
        <w:tc>
          <w:tcPr>
            <w:tcW w:w="702" w:type="dxa"/>
          </w:tcPr>
          <w:p w14:paraId="6DDBEBDF" w14:textId="25C33929" w:rsidR="009C24BB" w:rsidRPr="00DA356E" w:rsidRDefault="009C24BB" w:rsidP="009C24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3B1596" w14:textId="1C3A9D9A" w:rsidR="009C24BB" w:rsidRPr="009C24BB" w:rsidRDefault="009C24BB" w:rsidP="009C2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4B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</w:t>
            </w:r>
            <w:r w:rsidR="00575302">
              <w:rPr>
                <w:rFonts w:ascii="Times New Roman" w:eastAsia="Calibri" w:hAnsi="Times New Roman" w:cs="Times New Roman"/>
                <w:sz w:val="24"/>
                <w:szCs w:val="24"/>
                <w:lang w:val="cv-Cyrl"/>
              </w:rPr>
              <w:t>ой</w:t>
            </w:r>
            <w:r w:rsidRPr="009C2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</w:t>
            </w:r>
            <w:r w:rsidR="00575302">
              <w:rPr>
                <w:rFonts w:ascii="Times New Roman" w:eastAsia="Calibri" w:hAnsi="Times New Roman" w:cs="Times New Roman"/>
                <w:sz w:val="24"/>
                <w:szCs w:val="24"/>
                <w:lang w:val="cv-Cyrl"/>
              </w:rPr>
              <w:t>и</w:t>
            </w:r>
            <w:r w:rsidRPr="009C2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115-летию со дня рождения Трофимова Прохора Трофимовича (1908-1991) – члена Союза журналистов СССР, члена Союза писателей СССР, писателя-лауреата премии имени С. Эльгера, заслуженного работника культуры РСФСР и Чувашской АССР, участника Великой Отечественной войны 1941-1945 гг.</w:t>
            </w:r>
          </w:p>
          <w:p w14:paraId="28F4CC04" w14:textId="14C17891" w:rsidR="009C24BB" w:rsidRPr="009C24BB" w:rsidRDefault="009C24BB" w:rsidP="009C24B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1F9" w14:textId="77777777" w:rsidR="009C24BB" w:rsidRPr="009C24BB" w:rsidRDefault="009C24BB" w:rsidP="009C24B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C24BB">
              <w:rPr>
                <w:rFonts w:cs="Times New Roman"/>
                <w:lang w:val="ru-RU"/>
              </w:rPr>
              <w:t>Капитонова И.Ю.</w:t>
            </w:r>
          </w:p>
          <w:p w14:paraId="7084DA7A" w14:textId="77777777" w:rsidR="009C24BB" w:rsidRDefault="009C24BB" w:rsidP="009C24B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C24BB">
              <w:rPr>
                <w:rFonts w:cs="Times New Roman"/>
                <w:lang w:val="ru-RU"/>
              </w:rPr>
              <w:t>Плешкова В.Н.</w:t>
            </w:r>
          </w:p>
          <w:p w14:paraId="28FCEBA4" w14:textId="77777777" w:rsidR="003131F1" w:rsidRDefault="003131F1" w:rsidP="009C24B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2436E9F" w14:textId="060B2593" w:rsidR="003131F1" w:rsidRPr="009C24BB" w:rsidRDefault="003131F1" w:rsidP="009C24B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31F1">
              <w:rPr>
                <w:rFonts w:cs="Times New Roman"/>
                <w:lang w:val="ru-RU"/>
              </w:rPr>
              <w:t>февраль</w:t>
            </w:r>
          </w:p>
        </w:tc>
      </w:tr>
      <w:tr w:rsidR="00552368" w:rsidRPr="00DA356E" w14:paraId="18198712" w14:textId="77777777" w:rsidTr="00832715">
        <w:trPr>
          <w:cantSplit/>
        </w:trPr>
        <w:tc>
          <w:tcPr>
            <w:tcW w:w="702" w:type="dxa"/>
          </w:tcPr>
          <w:p w14:paraId="7D353CA3" w14:textId="369CEA67" w:rsidR="00552368" w:rsidRPr="00DA356E" w:rsidRDefault="00552368" w:rsidP="005523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644421" w14:textId="5901AACE" w:rsidR="00552368" w:rsidRPr="009C24BB" w:rsidRDefault="00E62947" w:rsidP="005523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cv-Cyrl"/>
              </w:rPr>
              <w:t>С</w:t>
            </w:r>
            <w:r w:rsidR="00552368" w:rsidRPr="009C24BB">
              <w:rPr>
                <w:rFonts w:ascii="Times New Roman" w:hAnsi="Times New Roman"/>
                <w:sz w:val="24"/>
                <w:szCs w:val="24"/>
                <w:lang w:val="cv-Cyrl"/>
              </w:rPr>
              <w:t>правочника</w:t>
            </w:r>
            <w:r w:rsidR="00552368" w:rsidRPr="009C24BB">
              <w:rPr>
                <w:rFonts w:ascii="Times New Roman" w:hAnsi="Times New Roman"/>
                <w:sz w:val="24"/>
                <w:szCs w:val="24"/>
              </w:rPr>
              <w:t xml:space="preserve"> «Архивное дело Чувашской Республики в лицах»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679D" w14:textId="0BC9E9E7" w:rsidR="00E62947" w:rsidRPr="00E62947" w:rsidRDefault="00CA41F4" w:rsidP="00E629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Артемьева Г.Б.</w:t>
            </w:r>
          </w:p>
          <w:p w14:paraId="27A9383D" w14:textId="0F82EBFC" w:rsidR="00575302" w:rsidRDefault="00E62947" w:rsidP="00E629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62947">
              <w:rPr>
                <w:rFonts w:cs="Times New Roman"/>
                <w:lang w:val="ru-RU"/>
              </w:rPr>
              <w:t>Федотова Н.Г.</w:t>
            </w:r>
          </w:p>
          <w:p w14:paraId="0AD72A85" w14:textId="77777777" w:rsidR="00575302" w:rsidRDefault="00575302" w:rsidP="0055236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6147DD83" w14:textId="21DF33E9" w:rsidR="00552368" w:rsidRPr="009C24BB" w:rsidRDefault="00552368" w:rsidP="00552368">
            <w:pPr>
              <w:pStyle w:val="Standard"/>
              <w:jc w:val="center"/>
              <w:rPr>
                <w:rFonts w:cs="Times New Roman"/>
                <w:lang w:val="cv-Cyrl"/>
              </w:rPr>
            </w:pPr>
            <w:r w:rsidRPr="009C24BB">
              <w:rPr>
                <w:rFonts w:cs="Times New Roman"/>
                <w:lang w:val="ru-RU"/>
              </w:rPr>
              <w:t>м</w:t>
            </w:r>
            <w:r w:rsidRPr="009C24BB">
              <w:rPr>
                <w:rFonts w:cs="Times New Roman"/>
                <w:lang w:val="cv-Cyrl"/>
              </w:rPr>
              <w:t>арт</w:t>
            </w:r>
          </w:p>
          <w:p w14:paraId="67969D32" w14:textId="189079A4" w:rsidR="00552368" w:rsidRPr="009C24BB" w:rsidRDefault="00552368" w:rsidP="00575302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52368" w:rsidRPr="00DA356E" w14:paraId="59212D41" w14:textId="77777777" w:rsidTr="00832715">
        <w:trPr>
          <w:cantSplit/>
        </w:trPr>
        <w:tc>
          <w:tcPr>
            <w:tcW w:w="702" w:type="dxa"/>
          </w:tcPr>
          <w:p w14:paraId="45BD1860" w14:textId="6107DAEC" w:rsidR="00552368" w:rsidRPr="00DA356E" w:rsidRDefault="00552368" w:rsidP="005523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5D0401" w14:textId="2BA2C992" w:rsidR="00552368" w:rsidRPr="009C24BB" w:rsidRDefault="00CA41F4" w:rsidP="00552368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="00552368" w:rsidRPr="009C24BB">
              <w:rPr>
                <w:rFonts w:cs="Times New Roman"/>
                <w:lang w:val="ru-RU"/>
              </w:rPr>
              <w:t>окументальн</w:t>
            </w:r>
            <w:r w:rsidR="00E62947">
              <w:rPr>
                <w:rFonts w:cs="Times New Roman"/>
                <w:lang w:val="cv-Cyrl"/>
              </w:rPr>
              <w:t>ого</w:t>
            </w:r>
            <w:r w:rsidR="00552368" w:rsidRPr="009C24BB">
              <w:rPr>
                <w:rFonts w:cs="Times New Roman"/>
                <w:lang w:val="ru-RU"/>
              </w:rPr>
              <w:t xml:space="preserve"> фильм</w:t>
            </w:r>
            <w:r w:rsidR="00B324FB">
              <w:rPr>
                <w:rFonts w:cs="Times New Roman"/>
                <w:lang w:val="cv-Cyrl"/>
              </w:rPr>
              <w:t>а</w:t>
            </w:r>
            <w:r w:rsidR="00552368" w:rsidRPr="009C24BB">
              <w:rPr>
                <w:rFonts w:cs="Times New Roman"/>
                <w:lang w:val="ru-RU"/>
              </w:rPr>
              <w:t xml:space="preserve"> об истории архивной службы Чувашской Республики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8E11" w14:textId="77777777" w:rsidR="00B324FB" w:rsidRPr="00B324FB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24FB">
              <w:rPr>
                <w:rFonts w:cs="Times New Roman"/>
                <w:lang w:val="ru-RU"/>
              </w:rPr>
              <w:t>Константинова А.И.</w:t>
            </w:r>
          </w:p>
          <w:p w14:paraId="7E945F6E" w14:textId="46FA18DD" w:rsidR="00B324FB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24FB">
              <w:rPr>
                <w:rFonts w:cs="Times New Roman"/>
                <w:lang w:val="ru-RU"/>
              </w:rPr>
              <w:t>Абрамова С.В.</w:t>
            </w:r>
          </w:p>
          <w:p w14:paraId="1FF2E11D" w14:textId="77777777" w:rsidR="00B324FB" w:rsidRDefault="00B324FB" w:rsidP="0055236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7DEA702F" w14:textId="1D1DEBFC" w:rsidR="00552368" w:rsidRPr="009C24BB" w:rsidRDefault="00552368" w:rsidP="0055236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C24BB">
              <w:rPr>
                <w:rFonts w:cs="Times New Roman"/>
                <w:lang w:val="ru-RU"/>
              </w:rPr>
              <w:t>март</w:t>
            </w:r>
          </w:p>
          <w:p w14:paraId="456F47C5" w14:textId="73DE6156" w:rsidR="00552368" w:rsidRPr="009C24BB" w:rsidRDefault="00552368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B324FB" w:rsidRPr="00DA356E" w14:paraId="21EF84E2" w14:textId="77777777" w:rsidTr="00284BD6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1A435" w14:textId="3E518A94" w:rsidR="00B324FB" w:rsidRPr="00177898" w:rsidRDefault="00177898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cv-Cyrl"/>
              </w:rPr>
            </w:pPr>
            <w:r>
              <w:rPr>
                <w:rFonts w:ascii="Times New Roman" w:hAnsi="Times New Roman"/>
                <w:sz w:val="24"/>
                <w:szCs w:val="24"/>
                <w:lang w:val="cv-Cyrl"/>
              </w:rPr>
              <w:t>1.4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93076B" w14:textId="6B4174B0" w:rsidR="00B324FB" w:rsidRPr="009C24BB" w:rsidRDefault="00B324FB" w:rsidP="00B324F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B">
              <w:rPr>
                <w:rFonts w:ascii="Times New Roman" w:hAnsi="Times New Roman" w:cs="Times New Roman"/>
                <w:sz w:val="24"/>
                <w:szCs w:val="24"/>
              </w:rPr>
              <w:t>Документальн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cv-Cyrl"/>
              </w:rPr>
              <w:t>ой</w:t>
            </w:r>
            <w:r w:rsidRPr="009C24BB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</w:t>
            </w:r>
            <w:r>
              <w:rPr>
                <w:rFonts w:ascii="Times New Roman" w:hAnsi="Times New Roman" w:cs="Times New Roman"/>
                <w:sz w:val="24"/>
                <w:szCs w:val="24"/>
                <w:lang w:val="cv-Cyrl"/>
              </w:rPr>
              <w:t>и</w:t>
            </w:r>
            <w:r w:rsidRPr="009C24BB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со дня рождения Кузьминой Веры Кузьминичны (1923-2021) – актрисы Чувашского государственного ордена Трудового Красного Знамени академического драматического театра им. К.В. Иванова, заслуженной артистки ЧАССР, РСФСР, народной артистки СССР, Почетного гражданина Чувашской Республики</w:t>
            </w:r>
          </w:p>
          <w:p w14:paraId="5C154E88" w14:textId="120B9FEC" w:rsidR="00B324FB" w:rsidRPr="009C24BB" w:rsidRDefault="00B324FB" w:rsidP="00B324FB">
            <w:pPr>
              <w:pStyle w:val="Standard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BA1A" w14:textId="77777777" w:rsidR="00B324FB" w:rsidRPr="009C24BB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C24BB">
              <w:rPr>
                <w:rFonts w:cs="Times New Roman"/>
                <w:lang w:val="ru-RU"/>
              </w:rPr>
              <w:t>Константинова А.И.</w:t>
            </w:r>
          </w:p>
          <w:p w14:paraId="67D74BCE" w14:textId="77777777" w:rsidR="00177898" w:rsidRDefault="00177898" w:rsidP="0017789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2C7A1996" w14:textId="633448BC" w:rsidR="00177898" w:rsidRPr="009C24BB" w:rsidRDefault="00177898" w:rsidP="00177898">
            <w:pPr>
              <w:pStyle w:val="Standard"/>
              <w:jc w:val="center"/>
              <w:rPr>
                <w:rFonts w:cs="Times New Roman"/>
                <w:lang w:val="cv-Cyrl"/>
              </w:rPr>
            </w:pPr>
            <w:r w:rsidRPr="009C24BB">
              <w:rPr>
                <w:rFonts w:cs="Times New Roman"/>
                <w:lang w:val="ru-RU"/>
              </w:rPr>
              <w:t>н</w:t>
            </w:r>
            <w:r w:rsidRPr="009C24BB">
              <w:rPr>
                <w:rFonts w:cs="Times New Roman"/>
                <w:lang w:val="cv-Cyrl"/>
              </w:rPr>
              <w:t xml:space="preserve">оябрь </w:t>
            </w:r>
          </w:p>
          <w:p w14:paraId="3872A9F9" w14:textId="0398A557" w:rsidR="00B324FB" w:rsidRPr="009C24BB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FB" w:rsidRPr="00DA356E" w14:paraId="524B3220" w14:textId="77777777" w:rsidTr="00A3672B">
        <w:trPr>
          <w:cantSplit/>
        </w:trPr>
        <w:tc>
          <w:tcPr>
            <w:tcW w:w="702" w:type="dxa"/>
          </w:tcPr>
          <w:p w14:paraId="0B2B602C" w14:textId="29CED443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9" w:type="dxa"/>
          </w:tcPr>
          <w:p w14:paraId="7EB1D19F" w14:textId="77777777" w:rsidR="00B324FB" w:rsidRPr="00DA356E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статей и подборок документов для периодической печати:</w:t>
            </w:r>
          </w:p>
          <w:p w14:paraId="1A151F66" w14:textId="77777777" w:rsidR="00B324FB" w:rsidRPr="00DA356E" w:rsidRDefault="00B324FB" w:rsidP="00B3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6C3C550" w14:textId="693EBB28" w:rsidR="00B324FB" w:rsidRPr="00DA356E" w:rsidRDefault="00B324FB" w:rsidP="00B324FB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2B0FA1">
              <w:rPr>
                <w:rFonts w:cs="Times New Roman"/>
                <w:lang w:val="ru-RU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3762545D" w14:textId="77777777" w:rsidR="00B324FB" w:rsidRPr="00DA356E" w:rsidRDefault="00B324FB" w:rsidP="00B3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2F931C55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BDD7D" w14:textId="4B5A3CFF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A4CA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>К 85-летию со дня рождения Степанова (Маяксем) Леонида Александровича (1938-2014) – прозаика, публициста, переводчика и члена Союза писателей СССР (статья)</w:t>
            </w:r>
          </w:p>
          <w:p w14:paraId="0F6CC620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C6EA" w14:textId="77777777" w:rsidR="00306B06" w:rsidRPr="004C1225" w:rsidRDefault="00306B06" w:rsidP="004C12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Константинова А.И.</w:t>
            </w:r>
          </w:p>
          <w:p w14:paraId="15F4EC91" w14:textId="77777777" w:rsidR="00306B06" w:rsidRPr="004C1225" w:rsidRDefault="00306B06" w:rsidP="004C12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F97890" w14:textId="6E39ED13" w:rsidR="00306B06" w:rsidRPr="004C1225" w:rsidRDefault="00306B06" w:rsidP="004C12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</w:tr>
      <w:tr w:rsidR="00306B06" w:rsidRPr="00DA356E" w14:paraId="4A20F1A4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B3F1B" w14:textId="2A0C8CE1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187F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>К 75-летию (1948) решения Совета Министров СССР Союза общества содействия обороне и авиационно-химическому строительству (Осоавиахим) о разделении на три новых самостоятельных общества: Всесоюзное общество содействия армии (ДОСАРМ), Всесоюзное общество содействия авиации (ДОСАВ), Всесоюзное общество содействия военно-морскому флоту (ДОСФЛОТ). В соответствии с этим решением в Чувашской АССР было положено начало созданию ДОСАРМ Чувашской АССР, ДОСАВ Чувашской АССР, ДОСФЛОТ Чувашской АССР (статья)</w:t>
            </w:r>
          </w:p>
          <w:p w14:paraId="3AA0EA71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B494" w14:textId="5FC8EB42" w:rsidR="004C1225" w:rsidRDefault="004C1225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Константинова А.И.</w:t>
            </w:r>
          </w:p>
          <w:p w14:paraId="5872B227" w14:textId="77777777" w:rsidR="004C1225" w:rsidRDefault="004C1225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558AA823" w14:textId="7A598C92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16 января</w:t>
            </w:r>
          </w:p>
          <w:p w14:paraId="4A4EBFCD" w14:textId="1FFB7DE3" w:rsidR="00306B06" w:rsidRPr="004C1225" w:rsidRDefault="00306B06" w:rsidP="004C12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0CBBAA5A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EF989" w14:textId="539F8BBE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3181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>К 115-летию со дня рождения Трофимова Прохора Трофимовича (1908-1991) – полковника, заслуженного работника культуры Чувашской АССР, лауреата премии Союза журналистов Чувашии им. С. Эльгера (статья)</w:t>
            </w:r>
          </w:p>
          <w:p w14:paraId="6E87C9A5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E66A" w14:textId="77777777" w:rsidR="00306B06" w:rsidRDefault="00306B06" w:rsidP="004C12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Капитонова И.Ю.</w:t>
            </w:r>
          </w:p>
          <w:p w14:paraId="4D66C052" w14:textId="77777777" w:rsidR="004C1225" w:rsidRDefault="004C1225" w:rsidP="004C12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4FA6B7" w14:textId="1BDA62C0" w:rsidR="004C1225" w:rsidRPr="004C1225" w:rsidRDefault="00107960" w:rsidP="004C12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6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306B06" w:rsidRPr="00DA356E" w14:paraId="17D59BAA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8AE1" w14:textId="6C3F3297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8A3B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>К 85-летию со дня рождения Сергеева Тихона Сергеевича (1938 г.р.) – доктора исторических наук, профессора, действительного члена Международной академии наук педагогического образования, действительного члена Национальной академии наук и искусств Чувашской Республики, заслуженного работника культуры Чувашской АССР, члена журналистов России (статья)</w:t>
            </w:r>
          </w:p>
          <w:p w14:paraId="4B09C2F0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319A" w14:textId="77777777" w:rsidR="00306B06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Кочешкова В.Г.</w:t>
            </w:r>
          </w:p>
          <w:p w14:paraId="71CA83AB" w14:textId="77777777" w:rsidR="00107960" w:rsidRDefault="00107960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884BED" w14:textId="423FB72D" w:rsidR="00107960" w:rsidRPr="004C1225" w:rsidRDefault="00107960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60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</w:tr>
      <w:tr w:rsidR="00306B06" w:rsidRPr="00DA356E" w14:paraId="065AABA6" w14:textId="77777777" w:rsidTr="00AC046B">
        <w:trPr>
          <w:cantSplit/>
          <w:trHeight w:val="10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1B4CD" w14:textId="48B564DD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0155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>К 80-летию со дня рождения Шишкина Валентина Максимовича (1943-2006) – писателя, председателя Ассоциации русских писателей Чувашской Республики, члена Союза писателей России, Союза журналистов России, лауреата первой премии Союза журналистов СССР (статья)</w:t>
            </w:r>
          </w:p>
          <w:p w14:paraId="2751E1C8" w14:textId="2E55601A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5A67" w14:textId="77777777" w:rsidR="00306B06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Кочешкова В.Г.</w:t>
            </w:r>
          </w:p>
          <w:p w14:paraId="403099EE" w14:textId="77777777" w:rsidR="00107960" w:rsidRDefault="00107960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4F902C" w14:textId="21BD79E2" w:rsidR="00107960" w:rsidRPr="004C1225" w:rsidRDefault="00107960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60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</w:tr>
      <w:tr w:rsidR="00306B06" w:rsidRPr="00DA356E" w14:paraId="7805214D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CDDD6" w14:textId="65A89F76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AE1A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>К 85-летию (1938) принятия постановления Совнаркомом Чувашской АССР и бюро Чувашского обкома ВКП(б) «Об обязательном изучении русского языка в чувашских, татарских и мордовских школах Чувашской АССР». С 1 сентября 1938 года во всех школах Чувашии было введено преподавание русского языка как предмета изучения со 2-го класса начальных школ (подборка)</w:t>
            </w:r>
          </w:p>
          <w:p w14:paraId="50F73DDF" w14:textId="1FC5D73D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CAD6" w14:textId="59BF83C5" w:rsidR="00107960" w:rsidRDefault="00107960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07960">
              <w:rPr>
                <w:rFonts w:cs="Times New Roman"/>
                <w:bCs/>
                <w:lang w:val="ru-RU"/>
              </w:rPr>
              <w:t>Кочешкова В.Г.</w:t>
            </w:r>
          </w:p>
          <w:p w14:paraId="3F2B6D6F" w14:textId="77777777" w:rsidR="00107960" w:rsidRDefault="00107960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7433E758" w14:textId="437A2006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09 апреля</w:t>
            </w:r>
          </w:p>
          <w:p w14:paraId="380D79C4" w14:textId="0C7BA421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20A5B456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5B8E6" w14:textId="34AE1D4C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1887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35-летию (1988) вручения г. Чебоксары ордена Трудового Красного Знамени за большие заслуги, достигнутые трудящимися столицы республики в хозяйственном и культурном строительстве (статья) </w:t>
            </w:r>
          </w:p>
          <w:p w14:paraId="7FF3318F" w14:textId="16A6C255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6197" w14:textId="77777777" w:rsidR="00306B06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Н.О.</w:t>
            </w:r>
          </w:p>
          <w:p w14:paraId="614A9E02" w14:textId="77777777" w:rsidR="00107960" w:rsidRDefault="00107960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C12B45" w14:textId="66A34311" w:rsidR="00107960" w:rsidRPr="004C1225" w:rsidRDefault="00107960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60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306B06" w:rsidRPr="00DA356E" w14:paraId="585AD841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FA89" w14:textId="2FA390FB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08FD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>К 175-летию со дня рождения Яковлева Ивана Яковлевича (1848-1930) – выдающегося просветителя чувашского народа, педагога-демократа, писателя, переводчика, создателя современной чувашской письменности (статья)</w:t>
            </w:r>
          </w:p>
          <w:p w14:paraId="02346391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EC63" w14:textId="34EC1697" w:rsidR="00107960" w:rsidRDefault="00107960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07960">
              <w:rPr>
                <w:rFonts w:cs="Times New Roman"/>
                <w:bCs/>
                <w:lang w:val="ru-RU"/>
              </w:rPr>
              <w:t>Кочешкова В.Г.</w:t>
            </w:r>
          </w:p>
          <w:p w14:paraId="0C2D3D8D" w14:textId="77777777" w:rsidR="00107960" w:rsidRDefault="00107960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37012FB3" w14:textId="39585121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25 апреля</w:t>
            </w:r>
          </w:p>
          <w:p w14:paraId="2EDC66A7" w14:textId="59BCD715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31D9260C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050A0" w14:textId="281BBA82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85A3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Ко Дню государственных символов Чувашской Республики. Установлен Законом Чувашской Республики от 16 апреля 2004 г. № 1 «О Дне государственных символов Чувашской Республики». Государственные герб, флаг, гимн являются национально-государственными символами чувашской государственности (статья) </w:t>
            </w:r>
          </w:p>
          <w:p w14:paraId="0411CD31" w14:textId="7950E0E4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C8C8" w14:textId="057F3503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35A12">
              <w:rPr>
                <w:rFonts w:cs="Times New Roman"/>
                <w:bCs/>
                <w:lang w:val="ru-RU"/>
              </w:rPr>
              <w:t>Константинова А.И.</w:t>
            </w:r>
          </w:p>
          <w:p w14:paraId="390D2AA9" w14:textId="77777777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10A38CF8" w14:textId="4FE25614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29 апреля</w:t>
            </w:r>
          </w:p>
          <w:p w14:paraId="39F973B8" w14:textId="0DED48C8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72296F28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A7197" w14:textId="58AF9A1D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C5F1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85-летию со дня рождения Плеханова Владимира Ивановича (1938-.2007) – архитектора, художника, члена Союза архитекторов СССР, члена Союза художников Российской Федерации (статья) </w:t>
            </w:r>
          </w:p>
          <w:p w14:paraId="78B4897D" w14:textId="25460E0D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6371" w14:textId="2355261A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35A12">
              <w:rPr>
                <w:rFonts w:cs="Times New Roman"/>
                <w:bCs/>
                <w:lang w:val="ru-RU"/>
              </w:rPr>
              <w:t>Артемьева Г.Б.</w:t>
            </w:r>
          </w:p>
          <w:p w14:paraId="3F4C65A7" w14:textId="77777777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0BD77164" w14:textId="2D26A9CA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17 мая</w:t>
            </w:r>
          </w:p>
          <w:p w14:paraId="410B863B" w14:textId="1FA5B9E0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178F351D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626DC" w14:textId="6E44F3D6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7AF5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85-летию (1938) решения бюро Чувашского обкома ВКП(б) о созыве республиканского съезда женской молодежи (статья) </w:t>
            </w:r>
          </w:p>
          <w:p w14:paraId="5FBDA9F3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5627" w14:textId="04B56AA0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35A12">
              <w:rPr>
                <w:rFonts w:cs="Times New Roman"/>
                <w:bCs/>
                <w:lang w:val="ru-RU"/>
              </w:rPr>
              <w:t>Кочешкова В.Г.</w:t>
            </w:r>
          </w:p>
          <w:p w14:paraId="0F53E9EF" w14:textId="77777777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19D8D74E" w14:textId="456A0523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23 мая</w:t>
            </w:r>
          </w:p>
          <w:p w14:paraId="0A2DBBED" w14:textId="6784ED6D" w:rsidR="00306B06" w:rsidRPr="004C1225" w:rsidRDefault="00306B06" w:rsidP="00135A1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306B06" w:rsidRPr="00DA356E" w14:paraId="711D04D0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5768E" w14:textId="0847D402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6D4E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>К 100-летию со дня рождения Антонова Михаила Константиновича (1923-2003) – режиссера, актера, педагога, театроведа, драматурга, переводчика, заслуженного деятеля искусств Чувашской АССР, участника Великой Отечественной войны 1941-1945 гг. (статья)</w:t>
            </w:r>
          </w:p>
          <w:p w14:paraId="272226D7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7A6F" w14:textId="39B4A66E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35A12">
              <w:rPr>
                <w:rFonts w:cs="Times New Roman"/>
                <w:bCs/>
                <w:lang w:val="ru-RU"/>
              </w:rPr>
              <w:t>Самсонова Н.О.</w:t>
            </w:r>
          </w:p>
          <w:p w14:paraId="6D78CFF5" w14:textId="77777777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64C22A97" w14:textId="434FF50D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06 июня</w:t>
            </w:r>
          </w:p>
          <w:p w14:paraId="6438C651" w14:textId="21C58DE3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1E761180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C8B64" w14:textId="38C1ABB5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5763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100-летию со дня рождения Моклакова Григория Васильевича (1923 (в паспорте – 23 июля, в свидетельстве о рождении - 14 июня) -2016) – композитора, заслуженного работника культуры Российской Федерации и Чувашской Республики, участника Великой Отечественной войны 1941-1945 гг. (статья) </w:t>
            </w:r>
          </w:p>
          <w:p w14:paraId="6E5C6918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2657" w14:textId="1469D201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35A12">
              <w:rPr>
                <w:rFonts w:cs="Times New Roman"/>
                <w:bCs/>
                <w:lang w:val="ru-RU"/>
              </w:rPr>
              <w:t>Самсонова Н.О.</w:t>
            </w:r>
          </w:p>
          <w:p w14:paraId="5B854CEA" w14:textId="77777777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5A0D178D" w14:textId="159DA310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23 июля</w:t>
            </w:r>
          </w:p>
          <w:p w14:paraId="6A38C1F7" w14:textId="04F1CB29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3CF5E460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C9D2" w14:textId="1AEDB181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7168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115-летию со дня рождения Алтын-Баша Ильи Максимовича (1908-2004) – первого редактора газеты «Клич пионера» («Пионер сасси»), заслуженного работника культуры Чувашской АССР, участника Великой Отечественной войны 1941-1945 гг. (статья) </w:t>
            </w:r>
          </w:p>
          <w:p w14:paraId="26422E4B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9856" w14:textId="3230B19C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35A12">
              <w:rPr>
                <w:rFonts w:cs="Times New Roman"/>
                <w:bCs/>
                <w:lang w:val="ru-RU"/>
              </w:rPr>
              <w:t>Капитонова И.Ю.</w:t>
            </w:r>
          </w:p>
          <w:p w14:paraId="078078B5" w14:textId="77777777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7AC456EE" w14:textId="6B85CFC4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02 августа</w:t>
            </w:r>
          </w:p>
          <w:p w14:paraId="53F6C524" w14:textId="3D1CA95B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50F79616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1E141" w14:textId="651F4F1D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B9C9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80-летию (1943) поддержания инициативы бюро Чувашского обкома ВКП(б) колхозников Цивильского района, организовавших сбор теплых вещей для нуждающихся семей военнослужащих и детей-школьников, родители которых погибли, защищая Родину (подборка) </w:t>
            </w:r>
          </w:p>
          <w:p w14:paraId="17EB4C23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DD01" w14:textId="3E103106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35A12">
              <w:rPr>
                <w:rFonts w:cs="Times New Roman"/>
                <w:bCs/>
                <w:lang w:val="ru-RU"/>
              </w:rPr>
              <w:t>Капитонова И.Ю.</w:t>
            </w:r>
          </w:p>
          <w:p w14:paraId="38CD777E" w14:textId="77777777" w:rsidR="00135A12" w:rsidRDefault="00135A12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6D7E2C95" w14:textId="2FE329F5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01 сентября</w:t>
            </w:r>
          </w:p>
          <w:p w14:paraId="38D4A62B" w14:textId="279F8497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6AFD84FA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90A7A" w14:textId="13BC68F2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F28B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90-летию со дня рождения Карпова (Алиней) Валентина Ивановича (1933-2013) – Почетного краеведа, действительного члена Чувашской Народной Академии, сельского корреспондента (статья) </w:t>
            </w:r>
          </w:p>
          <w:p w14:paraId="6353DD7C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F9C0" w14:textId="77777777" w:rsidR="00306B06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Константинова А.И.</w:t>
            </w:r>
          </w:p>
          <w:p w14:paraId="315311B0" w14:textId="77777777" w:rsidR="00135A12" w:rsidRDefault="00135A12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64BEEE" w14:textId="5F834BAB" w:rsidR="00135A12" w:rsidRPr="004C1225" w:rsidRDefault="00186DD9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9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</w:tc>
      </w:tr>
      <w:tr w:rsidR="00306B06" w:rsidRPr="00DA356E" w14:paraId="0B0FCB87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47021" w14:textId="0DDC0AFE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D88C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130-летию со дня рождения Максимова-Кошкинского Иоакима Степановича (1893-1975) – актера и режиссера, заслуженного артиста Чувашской сцены, заслуженного деятеля искусств РСФСР, народного артиста Чувашской АССР, организатора профессионального чувашского театра (статья) </w:t>
            </w:r>
          </w:p>
          <w:p w14:paraId="058E716B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9737" w14:textId="77777777" w:rsidR="00306B06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Капитонова И.Ю.</w:t>
            </w:r>
          </w:p>
          <w:p w14:paraId="04D54DC6" w14:textId="77777777" w:rsidR="00186DD9" w:rsidRDefault="00186DD9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A1B7AA" w14:textId="2D278CB5" w:rsidR="00186DD9" w:rsidRPr="004C1225" w:rsidRDefault="00186DD9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</w:tr>
      <w:tr w:rsidR="00306B06" w:rsidRPr="00DA356E" w14:paraId="561A3673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CB723" w14:textId="3AFB478D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7F9F" w14:textId="36C90994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D3">
              <w:rPr>
                <w:rFonts w:ascii="Times New Roman" w:hAnsi="Times New Roman" w:cs="Times New Roman"/>
                <w:bCs/>
                <w:sz w:val="24"/>
                <w:szCs w:val="24"/>
              </w:rPr>
              <w:t>К 100-летию проведения во всех уездах Чувашской автономной области «Недели детского движения» (статья)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2DAC" w14:textId="0113A4E3" w:rsidR="00306B06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Артемьева Г.Б.</w:t>
            </w:r>
          </w:p>
          <w:p w14:paraId="69A95082" w14:textId="1F828656" w:rsidR="00186DD9" w:rsidRDefault="00186DD9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6D6860E3" w14:textId="23209105" w:rsidR="00186DD9" w:rsidRPr="004C1225" w:rsidRDefault="00186DD9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86DD9">
              <w:rPr>
                <w:rFonts w:cs="Times New Roman"/>
                <w:bCs/>
                <w:lang w:val="ru-RU"/>
              </w:rPr>
              <w:t>15-22 сентября</w:t>
            </w:r>
          </w:p>
          <w:p w14:paraId="000EE2AA" w14:textId="593C8408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0FCAD9A2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036C7" w14:textId="40B57D88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EE62" w14:textId="5A32FC32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35-летию (1988) проведения в Горьковской области Дней литературы и искусства Чувашской АССР (подборка) </w:t>
            </w:r>
          </w:p>
          <w:p w14:paraId="7B62748A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4A2A" w14:textId="77777777" w:rsidR="00306B06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Н.О.</w:t>
            </w:r>
          </w:p>
          <w:p w14:paraId="57FDD22F" w14:textId="77777777" w:rsidR="00186DD9" w:rsidRDefault="00186DD9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EB2671" w14:textId="77777777" w:rsidR="00186DD9" w:rsidRDefault="00186DD9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9">
              <w:rPr>
                <w:rFonts w:ascii="Times New Roman" w:hAnsi="Times New Roman" w:cs="Times New Roman"/>
                <w:sz w:val="24"/>
                <w:szCs w:val="24"/>
              </w:rPr>
              <w:t>02-06 октября</w:t>
            </w:r>
          </w:p>
          <w:p w14:paraId="0B1DC2E7" w14:textId="42EEA98C" w:rsidR="00186DD9" w:rsidRPr="004C1225" w:rsidRDefault="00186DD9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6" w:rsidRPr="00DA356E" w14:paraId="35AD9BC3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6E5E1" w14:textId="1B9E2EC2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34B2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105-летию со дня рождения Николая Васильевича Овчинникова (1918-2004) – живописца, заслуженного деятеля искусств Чувашской АССР, члена Союза художников СССР, кандидата искусствоведения, профессора (подборка) </w:t>
            </w:r>
          </w:p>
          <w:p w14:paraId="64EDB9E2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AFFB" w14:textId="77777777" w:rsidR="00306B06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Артемьева Г.Б.</w:t>
            </w:r>
          </w:p>
          <w:p w14:paraId="6980A8E9" w14:textId="77777777" w:rsidR="00186DD9" w:rsidRDefault="00186DD9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010871" w14:textId="169796DF" w:rsidR="00186DD9" w:rsidRPr="004C1225" w:rsidRDefault="00186DD9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9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306B06" w:rsidRPr="00DA356E" w14:paraId="4B0DE2C9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465D" w14:textId="3F314584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F4E4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100-летию со дня рождения Кузьминой Веры Кузьминичны (1923-2021) – актрисы Чувашского государственного ордена Трудового Красного Знамени академического драматического театра им. К.В. Иванова, заслуженной артистки Чувашской АССР, заслуженной артистки РСФСР, народной артистки СССР, Почетного гражданина Чувашской Республики (статья) </w:t>
            </w:r>
          </w:p>
          <w:p w14:paraId="03683EF9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3781" w14:textId="77777777" w:rsidR="00306B06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Константинова А.И.</w:t>
            </w:r>
          </w:p>
          <w:p w14:paraId="6E50B53C" w14:textId="77777777" w:rsidR="00186DD9" w:rsidRDefault="00186DD9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47A1F" w14:textId="481589FF" w:rsidR="00186DD9" w:rsidRPr="004C1225" w:rsidRDefault="00186DD9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306B06" w:rsidRPr="00DA356E" w14:paraId="7FEAC25D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1528" w14:textId="0B30C5FD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BFDB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>К 90-летию (1933) принятия решения бюро Чувашского обкома ВКП(б) о проведении республиканского съезда по дорожному строительству в г. Чебоксары (статья)</w:t>
            </w:r>
          </w:p>
          <w:p w14:paraId="5170916C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87BF" w14:textId="22698DAE" w:rsidR="00306B06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Капитонова И.Ю.</w:t>
            </w:r>
          </w:p>
          <w:p w14:paraId="466D00CF" w14:textId="5EC4F2AB" w:rsidR="00170C5E" w:rsidRDefault="00170C5E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449E726C" w14:textId="228E711E" w:rsidR="00170C5E" w:rsidRPr="004C1225" w:rsidRDefault="00170C5E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70C5E">
              <w:rPr>
                <w:rFonts w:cs="Times New Roman"/>
                <w:bCs/>
                <w:lang w:val="ru-RU"/>
              </w:rPr>
              <w:t>22 ноября</w:t>
            </w:r>
          </w:p>
          <w:p w14:paraId="6687B9AB" w14:textId="5BC60E35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6B06" w:rsidRPr="00DA356E" w14:paraId="392348A2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EB610" w14:textId="40384BA9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D3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886C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80-летию со дня рождения Сергеевой Валентины Ефремовны (1943 г.р.) – доктора биологических наук, профессора, заслуженного работника высшей школы Российской Федерации, заслуженного работника народного образования Чувашской Республики (статья) </w:t>
            </w:r>
          </w:p>
          <w:p w14:paraId="0BAB78A1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B623" w14:textId="77777777" w:rsidR="00306B06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Артемьева Г.Б.</w:t>
            </w:r>
          </w:p>
          <w:p w14:paraId="43B9FED1" w14:textId="77777777" w:rsidR="00170C5E" w:rsidRDefault="00170C5E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C3F72C8" w14:textId="503C08A6" w:rsidR="00170C5E" w:rsidRPr="004C1225" w:rsidRDefault="00170C5E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5E">
              <w:rPr>
                <w:rFonts w:ascii="Times New Roman" w:hAnsi="Times New Roman" w:cs="Times New Roman"/>
                <w:iCs/>
                <w:sz w:val="24"/>
                <w:szCs w:val="24"/>
              </w:rPr>
              <w:t>02 декабря</w:t>
            </w:r>
          </w:p>
        </w:tc>
      </w:tr>
      <w:tr w:rsidR="00306B06" w:rsidRPr="00DA356E" w14:paraId="2AA0CC6B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24A7D" w14:textId="52949639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v-Cyrl"/>
              </w:rPr>
            </w:pPr>
            <w:r w:rsidRPr="001023D3">
              <w:rPr>
                <w:rFonts w:ascii="Times New Roman" w:hAnsi="Times New Roman"/>
                <w:sz w:val="24"/>
                <w:szCs w:val="24"/>
                <w:lang w:val="cv-Cyrl"/>
              </w:rPr>
              <w:t>2.24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9496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125-летию со дня рождения Маргариты Максимилиановны Михаэлис (1898-1981 – графика, заслуженного художника Чувашской АССР, члена Союза художников СССР (статья) </w:t>
            </w:r>
          </w:p>
          <w:p w14:paraId="2DA06C16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8B29" w14:textId="77777777" w:rsidR="00306B06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25"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Артемьева Г.Б.</w:t>
            </w:r>
          </w:p>
          <w:p w14:paraId="6B354D1A" w14:textId="77777777" w:rsidR="00170C5E" w:rsidRDefault="00170C5E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5F5730" w14:textId="20FBE780" w:rsidR="00170C5E" w:rsidRPr="004C1225" w:rsidRDefault="00170C5E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5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306B06" w:rsidRPr="00DA356E" w14:paraId="5FFC159A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F1BB6" w14:textId="328FABFC" w:rsidR="00306B06" w:rsidRPr="001023D3" w:rsidRDefault="00306B06" w:rsidP="001023D3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v-Cyrl"/>
              </w:rPr>
            </w:pPr>
            <w:r w:rsidRPr="001023D3">
              <w:rPr>
                <w:rFonts w:ascii="Times New Roman" w:hAnsi="Times New Roman"/>
                <w:sz w:val="24"/>
                <w:szCs w:val="24"/>
                <w:lang w:val="cv-Cyrl"/>
              </w:rPr>
              <w:t>2.25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973A" w14:textId="77777777" w:rsidR="00306B06" w:rsidRPr="001023D3" w:rsidRDefault="00306B06" w:rsidP="00E5504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3D3">
              <w:rPr>
                <w:rFonts w:cs="Times New Roman"/>
                <w:bCs/>
                <w:lang w:val="ru-RU"/>
              </w:rPr>
              <w:t xml:space="preserve">К 95-летию со дня рождения Талдыкина Владилена Дмитриевича (1928-1999) – спортсмена, журналиста, спортивного комментатора, судьи-информатора, ветерана спорта РСФСР (статья) </w:t>
            </w:r>
          </w:p>
          <w:p w14:paraId="09D6DD94" w14:textId="77777777" w:rsidR="00306B06" w:rsidRPr="001023D3" w:rsidRDefault="00306B06" w:rsidP="00E550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89F1" w14:textId="1BAD611B" w:rsidR="00170C5E" w:rsidRDefault="00170C5E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170C5E">
              <w:rPr>
                <w:rFonts w:cs="Times New Roman"/>
                <w:bCs/>
                <w:lang w:val="ru-RU"/>
              </w:rPr>
              <w:t>Самсонова Н.О.</w:t>
            </w:r>
          </w:p>
          <w:p w14:paraId="4B5AAE2D" w14:textId="77777777" w:rsidR="00170C5E" w:rsidRDefault="00170C5E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14:paraId="3C57647C" w14:textId="09EFB0B4" w:rsidR="00306B06" w:rsidRPr="004C1225" w:rsidRDefault="00306B06" w:rsidP="004C1225">
            <w:pPr>
              <w:pStyle w:val="Standard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4C1225">
              <w:rPr>
                <w:rFonts w:cs="Times New Roman"/>
                <w:bCs/>
                <w:lang w:val="ru-RU"/>
              </w:rPr>
              <w:t>27 декабря</w:t>
            </w:r>
          </w:p>
          <w:p w14:paraId="12FF1CAF" w14:textId="6CEA3D2D" w:rsidR="00306B06" w:rsidRPr="004C1225" w:rsidRDefault="00306B06" w:rsidP="004C12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FB" w:rsidRPr="00DA356E" w14:paraId="4E805383" w14:textId="77777777" w:rsidTr="00A3672B">
        <w:trPr>
          <w:cantSplit/>
        </w:trPr>
        <w:tc>
          <w:tcPr>
            <w:tcW w:w="702" w:type="dxa"/>
          </w:tcPr>
          <w:p w14:paraId="6353AADC" w14:textId="2C109C96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9" w:type="dxa"/>
          </w:tcPr>
          <w:p w14:paraId="1453F1B9" w14:textId="4360C3D5" w:rsidR="00B324FB" w:rsidRPr="00DA356E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радиопередач и телесюжетов:</w:t>
            </w:r>
          </w:p>
          <w:p w14:paraId="1BCEB39C" w14:textId="77777777" w:rsidR="00B324FB" w:rsidRPr="00DA356E" w:rsidRDefault="00B324FB" w:rsidP="00B32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74FD94FA" w14:textId="77777777" w:rsidR="00B324FB" w:rsidRDefault="00B324FB" w:rsidP="00B3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1">
              <w:rPr>
                <w:rFonts w:ascii="Times New Roman" w:hAnsi="Times New Roman" w:cs="Times New Roman"/>
                <w:sz w:val="24"/>
                <w:szCs w:val="24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63CD1A8C" w14:textId="43FDA707" w:rsidR="00B324FB" w:rsidRPr="00DA356E" w:rsidRDefault="00B324FB" w:rsidP="00B3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36" w:rsidRPr="00DA356E" w14:paraId="18BF661D" w14:textId="77777777" w:rsidTr="00B91445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C79E2" w14:textId="18B7D636" w:rsidR="00EA1836" w:rsidRPr="00325821" w:rsidRDefault="00EA1836" w:rsidP="00EA1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CFD0" w14:textId="77777777" w:rsidR="00EA1836" w:rsidRPr="00794D4D" w:rsidRDefault="00EA1836" w:rsidP="00EA1836">
            <w:pPr>
              <w:pStyle w:val="Standard"/>
              <w:jc w:val="both"/>
              <w:rPr>
                <w:rFonts w:cs="Times New Roman"/>
                <w:lang w:val="cv-Cyrl"/>
              </w:rPr>
            </w:pPr>
            <w:r w:rsidRPr="00794D4D">
              <w:rPr>
                <w:rFonts w:cs="Times New Roman"/>
                <w:lang w:val="cv-Cyrl"/>
              </w:rPr>
              <w:t>Радиопередача о презентации виртуальный выставки к 115-летию со дня рождения Трофимова Прохора Трофимовича (1908-1991)</w:t>
            </w:r>
            <w:r w:rsidRPr="00794D4D">
              <w:rPr>
                <w:rFonts w:cs="Times New Roman"/>
                <w:lang w:val="ru-RU"/>
              </w:rPr>
              <w:t xml:space="preserve"> </w:t>
            </w:r>
            <w:r w:rsidRPr="00794D4D">
              <w:rPr>
                <w:rFonts w:cs="Times New Roman"/>
                <w:lang w:val="cv-Cyrl"/>
              </w:rPr>
              <w:t>– члена Союза журналистов СССР, члена Союза писателей СССР, писателя-лауреата премии имени С. Эльгера, заслуженного работника культуры РСФСР и Чувашской АССР, участника Великой Отечественной войны 1941-1945 гг.</w:t>
            </w:r>
          </w:p>
          <w:p w14:paraId="64CC8CB8" w14:textId="04B18246" w:rsidR="00EA1836" w:rsidRPr="00794D4D" w:rsidRDefault="00EA1836" w:rsidP="00EA1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4BE0" w14:textId="77777777" w:rsidR="00EA1836" w:rsidRDefault="00EA1836" w:rsidP="00794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4D">
              <w:rPr>
                <w:rFonts w:ascii="Times New Roman" w:hAnsi="Times New Roman" w:cs="Times New Roman"/>
                <w:sz w:val="24"/>
                <w:szCs w:val="24"/>
              </w:rPr>
              <w:t>Капитонова И.Ю.</w:t>
            </w:r>
          </w:p>
          <w:p w14:paraId="571EBE33" w14:textId="77777777" w:rsidR="00794D4D" w:rsidRDefault="00794D4D" w:rsidP="00794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62D6" w14:textId="566E5DF1" w:rsidR="00794D4D" w:rsidRPr="00794D4D" w:rsidRDefault="00794D4D" w:rsidP="00794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A1836" w:rsidRPr="00DA356E" w14:paraId="704D63B1" w14:textId="77777777" w:rsidTr="00B91445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02C36" w14:textId="733E973D" w:rsidR="00EA1836" w:rsidRPr="00325821" w:rsidRDefault="00EA1836" w:rsidP="00EA1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1B51" w14:textId="7E06E277" w:rsidR="00EA1836" w:rsidRPr="00794D4D" w:rsidRDefault="00EA1836" w:rsidP="00EA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4D"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Радиопередача </w:t>
            </w:r>
            <w:r w:rsidRPr="00794D4D">
              <w:rPr>
                <w:rFonts w:ascii="Times New Roman" w:hAnsi="Times New Roman" w:cs="Times New Roman"/>
                <w:sz w:val="24"/>
                <w:szCs w:val="24"/>
                <w:lang w:val="cv-Cyrl"/>
              </w:rPr>
              <w:t xml:space="preserve">ко </w:t>
            </w:r>
            <w:r w:rsidRPr="00794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4D4D">
              <w:rPr>
                <w:rFonts w:ascii="Times New Roman" w:hAnsi="Times New Roman" w:cs="Times New Roman"/>
                <w:sz w:val="24"/>
                <w:szCs w:val="24"/>
                <w:lang w:val="cv-Cyrl"/>
              </w:rPr>
              <w:t>ню архивов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40DD" w14:textId="6DB3E54A" w:rsidR="00EA1836" w:rsidRDefault="00EA1836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94D4D">
              <w:rPr>
                <w:rFonts w:cs="Times New Roman"/>
                <w:lang w:val="ru-RU"/>
              </w:rPr>
              <w:t>Артемьева Г.Б.</w:t>
            </w:r>
          </w:p>
          <w:p w14:paraId="29702E3D" w14:textId="4FAA926E" w:rsidR="00A73C0D" w:rsidRDefault="00A73C0D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DC06F9C" w14:textId="6AB263B1" w:rsidR="00A73C0D" w:rsidRPr="00794D4D" w:rsidRDefault="00A73C0D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73C0D">
              <w:rPr>
                <w:rFonts w:cs="Times New Roman"/>
                <w:lang w:val="ru-RU"/>
              </w:rPr>
              <w:t>март</w:t>
            </w:r>
          </w:p>
          <w:p w14:paraId="72BDA41A" w14:textId="381F9CED" w:rsidR="00EA1836" w:rsidRPr="00794D4D" w:rsidRDefault="00EA1836" w:rsidP="00794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36" w:rsidRPr="00DA356E" w14:paraId="311002D2" w14:textId="77777777" w:rsidTr="00B91445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DBDB9" w14:textId="1C80009B" w:rsidR="00EA1836" w:rsidRPr="002544EF" w:rsidRDefault="002544EF" w:rsidP="00EA1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cv-Cyrl"/>
              </w:rPr>
            </w:pPr>
            <w:r>
              <w:rPr>
                <w:rFonts w:ascii="Times New Roman" w:hAnsi="Times New Roman"/>
                <w:sz w:val="24"/>
                <w:szCs w:val="24"/>
                <w:lang w:val="cv-Cyrl"/>
              </w:rPr>
              <w:t>3.3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390C" w14:textId="175738A7" w:rsidR="00EA1836" w:rsidRPr="00794D4D" w:rsidRDefault="00EA1836" w:rsidP="00EA183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94D4D">
              <w:rPr>
                <w:rFonts w:cs="Times New Roman"/>
                <w:lang w:val="ru-RU"/>
              </w:rPr>
              <w:t>Телесюжет о работе Государственного архива современной истории Чувашской Республики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5139" w14:textId="77777777" w:rsidR="00EA1836" w:rsidRDefault="00EA1836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94D4D">
              <w:rPr>
                <w:rFonts w:cs="Times New Roman"/>
                <w:lang w:val="ru-RU"/>
              </w:rPr>
              <w:t>Кочешкова В.Г.</w:t>
            </w:r>
          </w:p>
          <w:p w14:paraId="557DA3B1" w14:textId="77777777" w:rsidR="00A73C0D" w:rsidRDefault="00A73C0D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BA9B328" w14:textId="1B3CFE5B" w:rsidR="00A73C0D" w:rsidRDefault="00A73C0D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cv-Cyrl"/>
              </w:rPr>
              <w:t>а</w:t>
            </w:r>
            <w:r w:rsidRPr="00A73C0D">
              <w:rPr>
                <w:rFonts w:cs="Times New Roman"/>
                <w:lang w:val="ru-RU"/>
              </w:rPr>
              <w:t>вгуст</w:t>
            </w:r>
          </w:p>
          <w:p w14:paraId="732D6F34" w14:textId="7D04C941" w:rsidR="00A73C0D" w:rsidRPr="00794D4D" w:rsidRDefault="00A73C0D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EA1836" w:rsidRPr="00DA356E" w14:paraId="791D183E" w14:textId="77777777" w:rsidTr="00B91445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E276" w14:textId="666A57DA" w:rsidR="00EA1836" w:rsidRPr="002544EF" w:rsidRDefault="002544EF" w:rsidP="00EA1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cv-Cyrl"/>
              </w:rPr>
            </w:pPr>
            <w:r>
              <w:rPr>
                <w:rFonts w:ascii="Times New Roman" w:hAnsi="Times New Roman"/>
                <w:sz w:val="24"/>
                <w:szCs w:val="24"/>
                <w:lang w:val="cv-Cyrl"/>
              </w:rPr>
              <w:t>3.4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BC7B" w14:textId="483085A5" w:rsidR="00EA1836" w:rsidRPr="00794D4D" w:rsidRDefault="00EA1836" w:rsidP="00EA183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94D4D">
              <w:rPr>
                <w:rFonts w:cs="Times New Roman"/>
                <w:lang w:val="ru-RU"/>
              </w:rPr>
              <w:t>Радиопередача к 100-летию архивной службы Чувашской Республики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A9AB" w14:textId="77777777" w:rsidR="00EA1836" w:rsidRDefault="00EA1836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94D4D">
              <w:rPr>
                <w:rFonts w:cs="Times New Roman"/>
                <w:lang w:val="ru-RU"/>
              </w:rPr>
              <w:t>Самсонова Н.О.</w:t>
            </w:r>
          </w:p>
          <w:p w14:paraId="00DAE946" w14:textId="57B24121" w:rsidR="00A73C0D" w:rsidRDefault="00A73C0D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6C796B39" w14:textId="6599D7B8" w:rsidR="00A73C0D" w:rsidRDefault="00363ED7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73C0D">
              <w:rPr>
                <w:rFonts w:cs="Times New Roman"/>
                <w:lang w:val="ru-RU"/>
              </w:rPr>
              <w:t>октябрь</w:t>
            </w:r>
          </w:p>
          <w:p w14:paraId="036C9F04" w14:textId="3AD3ACD2" w:rsidR="00A73C0D" w:rsidRPr="00794D4D" w:rsidRDefault="00A73C0D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EA1836" w:rsidRPr="00DA356E" w14:paraId="4E7AE8B6" w14:textId="77777777" w:rsidTr="00B91445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B8EC6" w14:textId="5DE0F3AD" w:rsidR="00EA1836" w:rsidRPr="002544EF" w:rsidRDefault="002544EF" w:rsidP="00EA18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cv-Cyrl"/>
              </w:rPr>
            </w:pPr>
            <w:r>
              <w:rPr>
                <w:rFonts w:ascii="Times New Roman" w:hAnsi="Times New Roman"/>
                <w:sz w:val="24"/>
                <w:szCs w:val="24"/>
                <w:lang w:val="cv-Cyrl"/>
              </w:rPr>
              <w:t>3.5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C473" w14:textId="77777777" w:rsidR="00EA1836" w:rsidRPr="00794D4D" w:rsidRDefault="00EA1836" w:rsidP="00EA183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94D4D">
              <w:rPr>
                <w:rFonts w:cs="Times New Roman"/>
                <w:lang w:val="ru-RU"/>
              </w:rPr>
              <w:t>Телесюжет о презентации документальной экспозиции к 100-летию со дня рождения Кузьминой Веры Кузьминичны (1923-2021) – актрисы Чувашского государственного ордена Трудового Красного Знамени академического драматического театра им. К.В. Иванова, заслуженной артистки ЧАССР, РСФСР, народной артистки СССР, Почетного гражданина Чувашской Республики</w:t>
            </w:r>
          </w:p>
          <w:p w14:paraId="2431066B" w14:textId="77777777" w:rsidR="00EA1836" w:rsidRPr="00794D4D" w:rsidRDefault="00EA1836" w:rsidP="00EA1836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CFA4" w14:textId="77777777" w:rsidR="00EA1836" w:rsidRDefault="00EA1836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94D4D">
              <w:rPr>
                <w:rFonts w:cs="Times New Roman"/>
                <w:lang w:val="ru-RU"/>
              </w:rPr>
              <w:t xml:space="preserve">Константинова А.И. </w:t>
            </w:r>
          </w:p>
          <w:p w14:paraId="63E06978" w14:textId="77777777" w:rsidR="00AF7CD7" w:rsidRDefault="00AF7CD7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7CFEB1A" w14:textId="2CD5C740" w:rsidR="00AF7CD7" w:rsidRPr="00794D4D" w:rsidRDefault="00AF7CD7" w:rsidP="00794D4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F7CD7">
              <w:rPr>
                <w:rFonts w:cs="Times New Roman"/>
                <w:lang w:val="ru-RU"/>
              </w:rPr>
              <w:t>ноябрь</w:t>
            </w:r>
          </w:p>
        </w:tc>
      </w:tr>
      <w:tr w:rsidR="00B324FB" w:rsidRPr="00DA356E" w14:paraId="296A8C1F" w14:textId="77777777" w:rsidTr="00A3672B">
        <w:trPr>
          <w:cantSplit/>
        </w:trPr>
        <w:tc>
          <w:tcPr>
            <w:tcW w:w="702" w:type="dxa"/>
          </w:tcPr>
          <w:p w14:paraId="231D7247" w14:textId="778E582D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69" w:type="dxa"/>
          </w:tcPr>
          <w:p w14:paraId="2AD9AB2A" w14:textId="77777777" w:rsidR="00B324FB" w:rsidRPr="00DA356E" w:rsidRDefault="00B324FB" w:rsidP="00B324FB">
            <w:pPr>
              <w:pStyle w:val="Standard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и проведение тематических уроков:</w:t>
            </w:r>
          </w:p>
          <w:p w14:paraId="3BB5D25A" w14:textId="77777777" w:rsidR="00B324FB" w:rsidRPr="00DA356E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016071ED" w14:textId="11ED72E0" w:rsidR="00B324FB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159FDAA9" w14:textId="77777777" w:rsidR="00B324FB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2029DF6" w14:textId="77777777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учебного года</w:t>
            </w:r>
          </w:p>
          <w:p w14:paraId="4953A840" w14:textId="77777777" w:rsidR="00B324FB" w:rsidRPr="002B0FA1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1A73F9" w:rsidRPr="00DA356E" w14:paraId="651C81A3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18441" w14:textId="30943E6B" w:rsidR="001A73F9" w:rsidRPr="00325821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B8DC6" w14:textId="1DA3062A" w:rsidR="001A73F9" w:rsidRPr="00325821" w:rsidRDefault="001A73F9" w:rsidP="001A73F9">
            <w:pPr>
              <w:pStyle w:val="Standard"/>
              <w:rPr>
                <w:rFonts w:cs="Times New Roman"/>
                <w:lang w:val="ru-RU"/>
              </w:rPr>
            </w:pPr>
            <w:r w:rsidRPr="003B361C">
              <w:rPr>
                <w:lang w:val="ru-RU"/>
              </w:rPr>
              <w:t>Тематический урок «Тимуровское движение в Чувашии»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514F" w14:textId="77777777" w:rsidR="001A73F9" w:rsidRDefault="001A73F9" w:rsidP="001A73F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</w:p>
          <w:p w14:paraId="423ACECE" w14:textId="608D9545" w:rsidR="007A1378" w:rsidRPr="00325821" w:rsidRDefault="007A1378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1A73F9" w:rsidRPr="00DA356E" w14:paraId="6C8070CB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C5FFE" w14:textId="0DC43F43" w:rsidR="001A73F9" w:rsidRPr="00325821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D47E" w14:textId="77777777" w:rsidR="001A73F9" w:rsidRDefault="001A73F9" w:rsidP="001A73F9">
            <w:pPr>
              <w:pStyle w:val="Standard"/>
              <w:jc w:val="both"/>
              <w:rPr>
                <w:lang w:val="ru-RU"/>
              </w:rPr>
            </w:pPr>
            <w:r w:rsidRPr="00263BBA">
              <w:rPr>
                <w:lang w:val="ru-RU"/>
              </w:rPr>
              <w:t>«Фонды оборонно-массовых орган</w:t>
            </w:r>
            <w:r>
              <w:rPr>
                <w:lang w:val="ru-RU"/>
              </w:rPr>
              <w:t>изаций, хранящиеся в госархиве» (месячник оборонно-массовой работы)</w:t>
            </w:r>
          </w:p>
          <w:p w14:paraId="781B6577" w14:textId="43F87860" w:rsidR="001A73F9" w:rsidRPr="00325821" w:rsidRDefault="001A73F9" w:rsidP="001A73F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9066" w14:textId="559AA28A" w:rsidR="001A73F9" w:rsidRPr="00325821" w:rsidRDefault="001A73F9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</w:tr>
      <w:tr w:rsidR="001A73F9" w:rsidRPr="00DA356E" w14:paraId="614E925B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F223D" w14:textId="3912936B" w:rsidR="001A73F9" w:rsidRPr="00325821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A6DE3" w14:textId="77777777" w:rsidR="001A73F9" w:rsidRDefault="001A73F9" w:rsidP="001A73F9">
            <w:pPr>
              <w:pStyle w:val="Standard"/>
              <w:jc w:val="both"/>
              <w:rPr>
                <w:lang w:val="ru-RU"/>
              </w:rPr>
            </w:pPr>
            <w:r w:rsidRPr="008729D2">
              <w:rPr>
                <w:lang w:val="ru-RU"/>
              </w:rPr>
              <w:t xml:space="preserve">«Первый полет человека в космос» </w:t>
            </w:r>
            <w:r>
              <w:rPr>
                <w:lang w:val="ru-RU"/>
              </w:rPr>
              <w:t>(ко Дню космонавтики)</w:t>
            </w:r>
          </w:p>
          <w:p w14:paraId="4FE138D4" w14:textId="77777777" w:rsidR="001A73F9" w:rsidRPr="00325821" w:rsidRDefault="001A73F9" w:rsidP="001A73F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FF7A" w14:textId="32A312FF" w:rsidR="001A73F9" w:rsidRPr="00325821" w:rsidRDefault="001A73F9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1A73F9" w:rsidRPr="00DA356E" w14:paraId="1C9924F8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D746E" w14:textId="20C9C607" w:rsidR="001A73F9" w:rsidRPr="00325821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C7DB4" w14:textId="77777777" w:rsidR="001A73F9" w:rsidRDefault="001A73F9" w:rsidP="001A73F9">
            <w:pPr>
              <w:pStyle w:val="Standard"/>
              <w:jc w:val="both"/>
              <w:rPr>
                <w:lang w:val="ru-RU"/>
              </w:rPr>
            </w:pPr>
            <w:r w:rsidRPr="00C935AE">
              <w:rPr>
                <w:lang w:val="ru-RU"/>
              </w:rPr>
              <w:t>«История становления чувашской государственности и государственных символов Чувашской Республики»</w:t>
            </w:r>
            <w:r>
              <w:rPr>
                <w:lang w:val="ru-RU"/>
              </w:rPr>
              <w:t xml:space="preserve"> (ко Дню госсимволов Чувашии)</w:t>
            </w:r>
          </w:p>
          <w:p w14:paraId="34686CB0" w14:textId="77777777" w:rsidR="001A73F9" w:rsidRPr="00325821" w:rsidRDefault="001A73F9" w:rsidP="001A73F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12A6" w14:textId="77777777" w:rsidR="001A73F9" w:rsidRDefault="001A73F9" w:rsidP="001A73F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14:paraId="251E75C7" w14:textId="210F3DA8" w:rsidR="001A73F9" w:rsidRPr="00325821" w:rsidRDefault="001A73F9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1A73F9" w:rsidRPr="00DA356E" w14:paraId="4698537E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7737E" w14:textId="41CE08A1" w:rsidR="001A73F9" w:rsidRPr="00325821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1421F" w14:textId="77777777" w:rsidR="001A73F9" w:rsidRDefault="001A73F9" w:rsidP="001A73F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«История развития чувашского языка в ХХ в.» (ко Дню чувашского языка)</w:t>
            </w:r>
          </w:p>
          <w:p w14:paraId="4E66708E" w14:textId="77777777" w:rsidR="001A73F9" w:rsidRPr="00325821" w:rsidRDefault="001A73F9" w:rsidP="001A73F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1E0" w14:textId="09D2749C" w:rsidR="001A73F9" w:rsidRPr="00325821" w:rsidRDefault="001A73F9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1A73F9" w:rsidRPr="00DA356E" w14:paraId="34217979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0EFA" w14:textId="4F3D56B0" w:rsidR="001A73F9" w:rsidRPr="00325821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033E0" w14:textId="77777777" w:rsidR="001A73F9" w:rsidRDefault="001A73F9" w:rsidP="001A73F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По истории войны (ко Дню Победы)</w:t>
            </w:r>
          </w:p>
          <w:p w14:paraId="354A4684" w14:textId="77777777" w:rsidR="001A73F9" w:rsidRPr="00325821" w:rsidRDefault="001A73F9" w:rsidP="001A73F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A8B" w14:textId="38711CF1" w:rsidR="001A73F9" w:rsidRPr="00325821" w:rsidRDefault="001A73F9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1A73F9" w:rsidRPr="00DA356E" w14:paraId="3C2AAFE6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23C9D" w14:textId="6D5B2528" w:rsidR="001A73F9" w:rsidRPr="00325821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028C8" w14:textId="77777777" w:rsidR="001A73F9" w:rsidRDefault="001A73F9" w:rsidP="001A73F9">
            <w:pPr>
              <w:pStyle w:val="Standard"/>
              <w:jc w:val="both"/>
              <w:rPr>
                <w:lang w:val="ru-RU"/>
              </w:rPr>
            </w:pPr>
            <w:r w:rsidRPr="00245D85">
              <w:rPr>
                <w:lang w:val="ru-RU"/>
              </w:rPr>
              <w:t>«Ишакский детский дом Чувашии в воспоминаниях детей, эвакуированных из блокадного Ленинграда»</w:t>
            </w:r>
          </w:p>
          <w:p w14:paraId="752C2813" w14:textId="77777777" w:rsidR="001A73F9" w:rsidRPr="00325821" w:rsidRDefault="001A73F9" w:rsidP="001A73F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6753" w14:textId="6D6AF284" w:rsidR="001A73F9" w:rsidRPr="00325821" w:rsidRDefault="001A73F9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1A73F9" w:rsidRPr="00DA356E" w14:paraId="28BFCDA0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A9772" w14:textId="7D4E58DA" w:rsidR="001A73F9" w:rsidRPr="00325821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69B3A" w14:textId="77777777" w:rsidR="001A73F9" w:rsidRDefault="001A73F9" w:rsidP="001A73F9">
            <w:pPr>
              <w:pStyle w:val="Standard"/>
              <w:jc w:val="both"/>
              <w:rPr>
                <w:lang w:val="ru-RU"/>
              </w:rPr>
            </w:pPr>
            <w:r w:rsidRPr="005073D3">
              <w:rPr>
                <w:lang w:val="ru-RU"/>
              </w:rPr>
              <w:t>«</w:t>
            </w:r>
            <w:r>
              <w:rPr>
                <w:lang w:val="ru-RU"/>
              </w:rPr>
              <w:t>День знаний через призму истории</w:t>
            </w:r>
            <w:r w:rsidRPr="005073D3">
              <w:rPr>
                <w:lang w:val="ru-RU"/>
              </w:rPr>
              <w:t>» (</w:t>
            </w:r>
            <w:r>
              <w:rPr>
                <w:lang w:val="ru-RU"/>
              </w:rPr>
              <w:t>ко Дню знаний</w:t>
            </w:r>
            <w:r w:rsidRPr="005073D3">
              <w:rPr>
                <w:lang w:val="ru-RU"/>
              </w:rPr>
              <w:t>)</w:t>
            </w:r>
          </w:p>
          <w:p w14:paraId="7CF0C2E8" w14:textId="176B94D5" w:rsidR="001A73F9" w:rsidRPr="00325821" w:rsidRDefault="001A73F9" w:rsidP="001A73F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3DF6" w14:textId="4A2E439C" w:rsidR="001A73F9" w:rsidRPr="00325821" w:rsidRDefault="001A73F9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1A73F9" w:rsidRPr="00DA356E" w14:paraId="7F5A9A9D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8B34E" w14:textId="35675875" w:rsidR="001A73F9" w:rsidRPr="00325821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48239" w14:textId="77777777" w:rsidR="001A73F9" w:rsidRDefault="001A73F9" w:rsidP="001A73F9">
            <w:pPr>
              <w:pStyle w:val="Standard"/>
              <w:jc w:val="both"/>
              <w:rPr>
                <w:lang w:val="ru-RU"/>
              </w:rPr>
            </w:pPr>
            <w:r w:rsidRPr="005073D3">
              <w:rPr>
                <w:lang w:val="ru-RU"/>
              </w:rPr>
              <w:t>«</w:t>
            </w:r>
            <w:r w:rsidRPr="00E854E5">
              <w:rPr>
                <w:lang w:val="ru-RU"/>
              </w:rPr>
              <w:t>За границы земного пространства»</w:t>
            </w:r>
            <w:r>
              <w:rPr>
                <w:lang w:val="ru-RU"/>
              </w:rPr>
              <w:t xml:space="preserve"> </w:t>
            </w:r>
          </w:p>
          <w:p w14:paraId="0353991F" w14:textId="77777777" w:rsidR="001A73F9" w:rsidRPr="00325821" w:rsidRDefault="001A73F9" w:rsidP="001A73F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EF50" w14:textId="0B592230" w:rsidR="001A73F9" w:rsidRPr="00325821" w:rsidRDefault="001A73F9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729D2">
              <w:rPr>
                <w:lang w:val="ru-RU"/>
              </w:rPr>
              <w:t>сентябрь</w:t>
            </w:r>
          </w:p>
        </w:tc>
      </w:tr>
      <w:tr w:rsidR="001A73F9" w:rsidRPr="00DA356E" w14:paraId="38C0AF50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00408" w14:textId="58B9559F" w:rsidR="001A73F9" w:rsidRPr="00325821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14188" w14:textId="77777777" w:rsidR="001A73F9" w:rsidRDefault="001A73F9" w:rsidP="001A73F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DC62D6">
              <w:rPr>
                <w:lang w:val="ru-RU"/>
              </w:rPr>
              <w:t>Сурск</w:t>
            </w:r>
            <w:r>
              <w:rPr>
                <w:lang w:val="ru-RU"/>
              </w:rPr>
              <w:t>ий</w:t>
            </w:r>
            <w:r w:rsidRPr="00DC62D6">
              <w:rPr>
                <w:lang w:val="ru-RU"/>
              </w:rPr>
              <w:t xml:space="preserve"> оборонительн</w:t>
            </w:r>
            <w:r>
              <w:rPr>
                <w:lang w:val="ru-RU"/>
              </w:rPr>
              <w:t>ый</w:t>
            </w:r>
            <w:r w:rsidRPr="00DC62D6">
              <w:rPr>
                <w:lang w:val="ru-RU"/>
              </w:rPr>
              <w:t xml:space="preserve"> рубеж и Казанск</w:t>
            </w:r>
            <w:r>
              <w:rPr>
                <w:lang w:val="ru-RU"/>
              </w:rPr>
              <w:t>ий</w:t>
            </w:r>
            <w:r w:rsidRPr="00DC62D6">
              <w:rPr>
                <w:lang w:val="ru-RU"/>
              </w:rPr>
              <w:t xml:space="preserve"> обвод в октябре 1941 г. – январе 1942 г.</w:t>
            </w:r>
            <w:r>
              <w:rPr>
                <w:lang w:val="ru-RU"/>
              </w:rPr>
              <w:t>»</w:t>
            </w:r>
          </w:p>
          <w:p w14:paraId="57D74E64" w14:textId="77777777" w:rsidR="001A73F9" w:rsidRPr="00325821" w:rsidRDefault="001A73F9" w:rsidP="001A73F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47F6" w14:textId="19F82EDA" w:rsidR="001A73F9" w:rsidRPr="00325821" w:rsidRDefault="001A73F9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</w:tr>
      <w:tr w:rsidR="001A73F9" w:rsidRPr="00DA356E" w14:paraId="76DAB1FE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80F3" w14:textId="3EEB51F0" w:rsidR="001A73F9" w:rsidRDefault="001A73F9" w:rsidP="001A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A1D36" w14:textId="77777777" w:rsidR="001A73F9" w:rsidRDefault="001A73F9" w:rsidP="001A73F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«Родная моя, дорогая страна, ты можешь на нас положиться!» (к зарождению областной комсомольской организации Чувашии)</w:t>
            </w:r>
          </w:p>
          <w:p w14:paraId="3CA9AD1D" w14:textId="766D4DD4" w:rsidR="001A73F9" w:rsidRPr="00325821" w:rsidRDefault="001A73F9" w:rsidP="001A73F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46" w14:textId="14D0EB76" w:rsidR="001A73F9" w:rsidRPr="00325821" w:rsidRDefault="001A73F9" w:rsidP="001A73F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B324FB" w:rsidRPr="00DA356E" w14:paraId="0AC6C6FC" w14:textId="77777777" w:rsidTr="00A3672B">
        <w:trPr>
          <w:cantSplit/>
        </w:trPr>
        <w:tc>
          <w:tcPr>
            <w:tcW w:w="702" w:type="dxa"/>
          </w:tcPr>
          <w:p w14:paraId="131A20CA" w14:textId="06CC707E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9" w:type="dxa"/>
          </w:tcPr>
          <w:p w14:paraId="6C043510" w14:textId="77777777" w:rsidR="00B324FB" w:rsidRPr="00DA356E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Проведение обзорных экскурсий</w:t>
            </w:r>
          </w:p>
          <w:p w14:paraId="6C689C14" w14:textId="77777777" w:rsidR="00B324FB" w:rsidRPr="00DA356E" w:rsidRDefault="00B324FB" w:rsidP="00B3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14:paraId="3F492811" w14:textId="6A57EE61" w:rsidR="00B324FB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0FA1">
              <w:rPr>
                <w:rFonts w:cs="Times New Roman"/>
                <w:lang w:val="ru-RU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7492E7B8" w14:textId="77777777" w:rsidR="00B324FB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3A22158" w14:textId="77777777" w:rsidR="00B324FB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года</w:t>
            </w:r>
          </w:p>
          <w:p w14:paraId="04389C09" w14:textId="4A60EE48" w:rsidR="00B324FB" w:rsidRPr="00DA356E" w:rsidRDefault="00B324FB" w:rsidP="00B324FB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B324FB" w:rsidRPr="00DA356E" w14:paraId="2DC7A48E" w14:textId="77777777" w:rsidTr="00A3672B">
        <w:trPr>
          <w:cantSplit/>
        </w:trPr>
        <w:tc>
          <w:tcPr>
            <w:tcW w:w="702" w:type="dxa"/>
          </w:tcPr>
          <w:p w14:paraId="15E8C8A9" w14:textId="69369739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374B9EA5" w14:textId="0FE3148F" w:rsidR="00B324FB" w:rsidRPr="00DA356E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календаря знаменательных и памятных дат на 202</w:t>
            </w:r>
            <w:r w:rsidR="00666900">
              <w:rPr>
                <w:rFonts w:cs="Times New Roman"/>
                <w:lang w:val="cv-Cyrl"/>
              </w:rPr>
              <w:t>4</w:t>
            </w:r>
            <w:r w:rsidRPr="00DA356E">
              <w:rPr>
                <w:rFonts w:cs="Times New Roman"/>
                <w:lang w:val="ru-RU"/>
              </w:rPr>
              <w:t xml:space="preserve"> г.</w:t>
            </w:r>
          </w:p>
          <w:p w14:paraId="1E66A6EE" w14:textId="7CCCFB22" w:rsidR="00B324FB" w:rsidRPr="00DA356E" w:rsidRDefault="00B324FB" w:rsidP="00B32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14:paraId="33553C58" w14:textId="0E773EF6" w:rsidR="00B324FB" w:rsidRDefault="00666900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66900">
              <w:rPr>
                <w:rFonts w:cs="Times New Roman"/>
                <w:lang w:val="ru-RU"/>
              </w:rPr>
              <w:t>Кочешкова В.Г.</w:t>
            </w:r>
          </w:p>
          <w:p w14:paraId="0FB724EF" w14:textId="77777777" w:rsidR="00666900" w:rsidRPr="00666900" w:rsidRDefault="00666900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6B11E95E" w14:textId="4AB606DB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</w:rPr>
              <w:t>III</w:t>
            </w:r>
            <w:r w:rsidRPr="00DA356E">
              <w:rPr>
                <w:rFonts w:cs="Times New Roman"/>
                <w:lang w:val="ru-RU"/>
              </w:rPr>
              <w:t xml:space="preserve"> квартал</w:t>
            </w:r>
          </w:p>
          <w:p w14:paraId="631EC064" w14:textId="77777777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B324FB" w:rsidRPr="00DA356E" w14:paraId="13388B34" w14:textId="77777777" w:rsidTr="00A3672B">
        <w:trPr>
          <w:cantSplit/>
        </w:trPr>
        <w:tc>
          <w:tcPr>
            <w:tcW w:w="702" w:type="dxa"/>
          </w:tcPr>
          <w:p w14:paraId="67541370" w14:textId="321C43C4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69" w:type="dxa"/>
          </w:tcPr>
          <w:p w14:paraId="66E70AD7" w14:textId="3614F4E3" w:rsidR="00B324FB" w:rsidRPr="002B0FA1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0FA1">
              <w:rPr>
                <w:rFonts w:cs="Times New Roman"/>
                <w:lang w:val="ru-RU"/>
              </w:rPr>
              <w:t>Тематическое выявление:</w:t>
            </w:r>
          </w:p>
          <w:p w14:paraId="1F7AAA33" w14:textId="77777777" w:rsidR="00B324FB" w:rsidRPr="00DA356E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5EE17CBF" w14:textId="6D0999B6" w:rsidR="00B324FB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C6D0E">
              <w:rPr>
                <w:rFonts w:cs="Times New Roman"/>
                <w:lang w:val="ru-RU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7FB9AD90" w14:textId="77777777" w:rsidR="00B324FB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4897DA75" w14:textId="507E5DB5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</w:t>
            </w:r>
            <w:r w:rsidRPr="00DA356E">
              <w:rPr>
                <w:rFonts w:cs="Times New Roman"/>
                <w:lang w:val="ru-RU"/>
              </w:rPr>
              <w:t xml:space="preserve"> года</w:t>
            </w:r>
          </w:p>
          <w:p w14:paraId="3FE01954" w14:textId="0DDFD455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B324FB" w:rsidRPr="00DA356E" w14:paraId="0D3148EF" w14:textId="77777777" w:rsidTr="00CD44A1">
        <w:trPr>
          <w:cantSplit/>
        </w:trPr>
        <w:tc>
          <w:tcPr>
            <w:tcW w:w="702" w:type="dxa"/>
          </w:tcPr>
          <w:p w14:paraId="0C41B438" w14:textId="07A1F6CB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7001C" w14:textId="77777777" w:rsidR="00B324FB" w:rsidRPr="006C6D0E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C6D0E">
              <w:rPr>
                <w:rFonts w:cs="Times New Roman"/>
                <w:lang w:val="ru-RU"/>
              </w:rPr>
              <w:t>Для переработки Путеводителя</w:t>
            </w:r>
          </w:p>
          <w:p w14:paraId="4FAB7E71" w14:textId="77777777" w:rsidR="00B324FB" w:rsidRPr="006C6D0E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9470" w14:textId="07B6234C" w:rsidR="00B324FB" w:rsidRPr="006C6D0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C6D0E">
              <w:rPr>
                <w:rFonts w:cs="Times New Roman"/>
                <w:lang w:val="ru-RU"/>
              </w:rPr>
              <w:t>на 2025 г.</w:t>
            </w:r>
          </w:p>
        </w:tc>
      </w:tr>
      <w:tr w:rsidR="00B15830" w:rsidRPr="00DA356E" w14:paraId="7F0EFFDE" w14:textId="77777777" w:rsidTr="00CD44A1">
        <w:trPr>
          <w:cantSplit/>
        </w:trPr>
        <w:tc>
          <w:tcPr>
            <w:tcW w:w="702" w:type="dxa"/>
          </w:tcPr>
          <w:p w14:paraId="435B0C1B" w14:textId="7AEB27D5" w:rsidR="00B15830" w:rsidRPr="00DA356E" w:rsidRDefault="00B15830" w:rsidP="00B158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E0B2E" w14:textId="073C2322" w:rsidR="00B15830" w:rsidRDefault="00A42A11" w:rsidP="00B15830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Для в</w:t>
            </w:r>
            <w:r w:rsidR="00B15830" w:rsidRPr="00B15830">
              <w:rPr>
                <w:rFonts w:cs="Times New Roman"/>
                <w:lang w:val="ru-RU"/>
              </w:rPr>
              <w:t>иртуальн</w:t>
            </w:r>
            <w:r>
              <w:rPr>
                <w:rFonts w:cs="Times New Roman"/>
                <w:lang w:val="ru-RU"/>
              </w:rPr>
              <w:t>ой</w:t>
            </w:r>
            <w:r w:rsidR="00B15830" w:rsidRPr="00B15830">
              <w:rPr>
                <w:rFonts w:cs="Times New Roman"/>
                <w:lang w:val="ru-RU"/>
              </w:rPr>
              <w:t xml:space="preserve"> выставк</w:t>
            </w:r>
            <w:r>
              <w:rPr>
                <w:rFonts w:cs="Times New Roman"/>
                <w:lang w:val="ru-RU"/>
              </w:rPr>
              <w:t>и</w:t>
            </w:r>
            <w:r w:rsidR="00B15830" w:rsidRPr="00B15830">
              <w:rPr>
                <w:rFonts w:cs="Times New Roman"/>
                <w:lang w:val="ru-RU"/>
              </w:rPr>
              <w:t xml:space="preserve"> к 100-летию со дня рождения Богданова Василия Федоровича (1924-2014) – балетмейстера, заслуженного деятеля искусств Чувашской АССР</w:t>
            </w:r>
          </w:p>
          <w:p w14:paraId="16EC2EB2" w14:textId="4270A95C" w:rsidR="00B15830" w:rsidRPr="00B15830" w:rsidRDefault="00B15830" w:rsidP="00B1583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45E5" w14:textId="77777777" w:rsidR="00B15830" w:rsidRDefault="00B15830" w:rsidP="0077057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B15830">
              <w:rPr>
                <w:rFonts w:cs="Times New Roman"/>
                <w:bCs/>
                <w:lang w:val="ru-RU"/>
              </w:rPr>
              <w:t>на сентябрь</w:t>
            </w:r>
          </w:p>
          <w:p w14:paraId="7DC80FB1" w14:textId="31AAABEB" w:rsidR="0077057F" w:rsidRPr="00B15830" w:rsidRDefault="0077057F" w:rsidP="0077057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7057F">
              <w:rPr>
                <w:rFonts w:cs="Times New Roman"/>
                <w:lang w:val="ru-RU"/>
              </w:rPr>
              <w:t>2024 г.</w:t>
            </w:r>
          </w:p>
        </w:tc>
      </w:tr>
      <w:tr w:rsidR="00B324FB" w:rsidRPr="00DA356E" w14:paraId="397C3875" w14:textId="77777777" w:rsidTr="00A3672B">
        <w:trPr>
          <w:cantSplit/>
        </w:trPr>
        <w:tc>
          <w:tcPr>
            <w:tcW w:w="702" w:type="dxa"/>
          </w:tcPr>
          <w:p w14:paraId="0080ACBF" w14:textId="0FEABEFA" w:rsidR="00B324FB" w:rsidRPr="00DA356E" w:rsidRDefault="00626D27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cv-Cyrl"/>
              </w:rPr>
              <w:t>8</w:t>
            </w:r>
            <w:r w:rsidR="00B32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6564B1C4" w14:textId="7EB53EAF" w:rsidR="00B324FB" w:rsidRPr="00A3672B" w:rsidRDefault="00B324FB" w:rsidP="00B324FB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A3672B">
              <w:rPr>
                <w:rFonts w:cs="Times New Roman"/>
                <w:bCs/>
                <w:lang w:val="ru-RU"/>
              </w:rPr>
              <w:t>Создание баннера на отраслевом сайте и размещение информационных статей, посвященных Году, объявленному на 202</w:t>
            </w:r>
            <w:r w:rsidR="00626D27">
              <w:rPr>
                <w:rFonts w:cs="Times New Roman"/>
                <w:bCs/>
                <w:lang w:val="cv-Cyrl"/>
              </w:rPr>
              <w:t>3</w:t>
            </w:r>
            <w:r w:rsidRPr="00A3672B">
              <w:rPr>
                <w:rFonts w:cs="Times New Roman"/>
                <w:bCs/>
                <w:lang w:val="ru-RU"/>
              </w:rPr>
              <w:t xml:space="preserve"> г.</w:t>
            </w:r>
          </w:p>
          <w:p w14:paraId="636FDA1A" w14:textId="14B13464" w:rsidR="00B324FB" w:rsidRPr="00DA356E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245AC092" w14:textId="1DD17B9B" w:rsidR="00B324FB" w:rsidRDefault="00B324FB" w:rsidP="00B324F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C6D0E">
              <w:rPr>
                <w:rFonts w:cs="Times New Roman"/>
                <w:lang w:val="ru-RU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087FAC60" w14:textId="77777777" w:rsidR="00B324FB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6D47DB5" w14:textId="77777777" w:rsidR="00B324FB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года</w:t>
            </w:r>
          </w:p>
          <w:p w14:paraId="550EF28F" w14:textId="38F414F3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B324FB" w:rsidRPr="00DA356E" w14:paraId="0A5B6C5F" w14:textId="77777777" w:rsidTr="00A3672B">
        <w:trPr>
          <w:cantSplit/>
        </w:trPr>
        <w:tc>
          <w:tcPr>
            <w:tcW w:w="10025" w:type="dxa"/>
            <w:gridSpan w:val="3"/>
          </w:tcPr>
          <w:p w14:paraId="5DB6B573" w14:textId="77777777" w:rsidR="00B324FB" w:rsidRPr="00DA356E" w:rsidRDefault="00B324FB" w:rsidP="00B324FB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DA356E">
              <w:rPr>
                <w:rFonts w:cs="Times New Roman"/>
                <w:b/>
                <w:lang w:val="ru-RU"/>
              </w:rPr>
              <w:t>Другие мероприятия</w:t>
            </w:r>
          </w:p>
          <w:p w14:paraId="20A8E4BA" w14:textId="166FE527" w:rsidR="00B324FB" w:rsidRPr="00DA356E" w:rsidRDefault="00B324FB" w:rsidP="00B324FB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B324FB" w:rsidRPr="00DA356E" w14:paraId="6F0C86C5" w14:textId="77777777" w:rsidTr="00A3672B">
        <w:trPr>
          <w:cantSplit/>
        </w:trPr>
        <w:tc>
          <w:tcPr>
            <w:tcW w:w="702" w:type="dxa"/>
          </w:tcPr>
          <w:p w14:paraId="6EA9EBEF" w14:textId="442CB57F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14:paraId="07CD1D13" w14:textId="4C0A4A71" w:rsidR="00B324FB" w:rsidRPr="00DA356E" w:rsidRDefault="00B324FB" w:rsidP="00B324FB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Организация работы коллегиальных органов госархива:</w:t>
            </w:r>
          </w:p>
        </w:tc>
        <w:tc>
          <w:tcPr>
            <w:tcW w:w="3054" w:type="dxa"/>
          </w:tcPr>
          <w:p w14:paraId="62E10F15" w14:textId="77777777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B324FB" w:rsidRPr="00DA356E" w14:paraId="5BDBB31F" w14:textId="77777777" w:rsidTr="00A3672B">
        <w:trPr>
          <w:cantSplit/>
        </w:trPr>
        <w:tc>
          <w:tcPr>
            <w:tcW w:w="702" w:type="dxa"/>
          </w:tcPr>
          <w:p w14:paraId="40B1299D" w14:textId="632E3968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69" w:type="dxa"/>
          </w:tcPr>
          <w:p w14:paraId="67963085" w14:textId="3E37E2C1" w:rsidR="00B324FB" w:rsidRPr="00DA356E" w:rsidRDefault="00B324FB" w:rsidP="00B324FB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DA356E">
              <w:rPr>
                <w:rFonts w:cs="Times New Roman"/>
              </w:rPr>
              <w:t>Совета учреждения</w:t>
            </w:r>
          </w:p>
        </w:tc>
        <w:tc>
          <w:tcPr>
            <w:tcW w:w="3054" w:type="dxa"/>
          </w:tcPr>
          <w:p w14:paraId="0470390B" w14:textId="43501848" w:rsidR="00B324FB" w:rsidRPr="00DA356E" w:rsidRDefault="00B324FB" w:rsidP="00B32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6049009C" w14:textId="014B9B71" w:rsidR="00B324FB" w:rsidRPr="00DA356E" w:rsidRDefault="00B324FB" w:rsidP="00B32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14:paraId="6BA9418D" w14:textId="6485D3BE" w:rsidR="00B324FB" w:rsidRPr="00DA356E" w:rsidRDefault="00B324FB" w:rsidP="00B32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7D190134" w14:textId="77777777" w:rsidR="00B324FB" w:rsidRPr="00DA356E" w:rsidRDefault="00B324FB" w:rsidP="00B32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27E1675" w14:textId="7CA867BC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07D0445F" w14:textId="77777777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B324FB" w:rsidRPr="00DA356E" w14:paraId="2B954AEF" w14:textId="77777777" w:rsidTr="00A3672B">
        <w:trPr>
          <w:cantSplit/>
        </w:trPr>
        <w:tc>
          <w:tcPr>
            <w:tcW w:w="702" w:type="dxa"/>
          </w:tcPr>
          <w:p w14:paraId="3984FEB2" w14:textId="6B13D790" w:rsidR="00B324FB" w:rsidRPr="00DA356E" w:rsidRDefault="00B324FB" w:rsidP="00B324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69" w:type="dxa"/>
          </w:tcPr>
          <w:p w14:paraId="3E2BB979" w14:textId="0931BFFD" w:rsidR="00B324FB" w:rsidRPr="00DA356E" w:rsidRDefault="00DE3E79" w:rsidP="00B324FB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К</w:t>
            </w:r>
            <w:r w:rsidR="00B324FB" w:rsidRPr="00DA356E">
              <w:rPr>
                <w:rFonts w:cs="Times New Roman"/>
                <w:color w:val="000000" w:themeColor="text1"/>
                <w:lang w:val="ru-RU"/>
              </w:rPr>
              <w:t>омисси</w:t>
            </w:r>
            <w:r>
              <w:rPr>
                <w:rFonts w:cs="Times New Roman"/>
                <w:color w:val="000000" w:themeColor="text1"/>
                <w:lang w:val="ru-RU"/>
              </w:rPr>
              <w:t>и</w:t>
            </w:r>
            <w:r w:rsidR="00B324FB" w:rsidRPr="00DA356E">
              <w:rPr>
                <w:rFonts w:cs="Times New Roman"/>
                <w:color w:val="000000" w:themeColor="text1"/>
                <w:lang w:val="ru-RU"/>
              </w:rPr>
              <w:t xml:space="preserve"> по установлению стажа работы за выслугу лет</w:t>
            </w:r>
          </w:p>
        </w:tc>
        <w:tc>
          <w:tcPr>
            <w:tcW w:w="3054" w:type="dxa"/>
          </w:tcPr>
          <w:p w14:paraId="2FEB5D78" w14:textId="72C06DAD" w:rsidR="00B324FB" w:rsidRPr="00DA356E" w:rsidRDefault="00B324FB" w:rsidP="00B32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736D9E5B" w14:textId="2360CFB6" w:rsidR="00B324FB" w:rsidRPr="00DA356E" w:rsidRDefault="00B324FB" w:rsidP="00B32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14:paraId="4F60FA20" w14:textId="198B6859" w:rsidR="00B324FB" w:rsidRPr="00DA356E" w:rsidRDefault="00B324FB" w:rsidP="00B32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66783E3C" w14:textId="77777777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9F2A970" w14:textId="77777777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года</w:t>
            </w:r>
          </w:p>
          <w:p w14:paraId="2E772363" w14:textId="5B3C78C9" w:rsidR="00B324FB" w:rsidRPr="00DA356E" w:rsidRDefault="00B324FB" w:rsidP="00B324F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2F73F9" w:rsidRPr="00DA356E" w14:paraId="595CB869" w14:textId="77777777" w:rsidTr="00A3672B">
        <w:trPr>
          <w:cantSplit/>
        </w:trPr>
        <w:tc>
          <w:tcPr>
            <w:tcW w:w="702" w:type="dxa"/>
          </w:tcPr>
          <w:p w14:paraId="3FECE17E" w14:textId="0D0DDB54" w:rsidR="002F73F9" w:rsidRPr="00DA356E" w:rsidRDefault="002F73F9" w:rsidP="002F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69" w:type="dxa"/>
          </w:tcPr>
          <w:p w14:paraId="39991CB3" w14:textId="159EB1EB" w:rsidR="002F73F9" w:rsidRDefault="007E0607" w:rsidP="002F73F9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Постоянно действующей </w:t>
            </w:r>
            <w:r w:rsidR="002F73F9" w:rsidRPr="00402AD2">
              <w:rPr>
                <w:rFonts w:cs="Times New Roman"/>
                <w:color w:val="000000" w:themeColor="text1"/>
                <w:lang w:val="ru-RU"/>
              </w:rPr>
              <w:t>Комиссии по рассмотрению показателей эффективности</w:t>
            </w:r>
            <w:r w:rsidR="002F73F9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="002F73F9" w:rsidRPr="00402AD2">
              <w:rPr>
                <w:rFonts w:cs="Times New Roman"/>
                <w:color w:val="000000" w:themeColor="text1"/>
                <w:lang w:val="ru-RU"/>
              </w:rPr>
              <w:t>и результативности работы, профессиональных и личностных качеств специалистов госархива</w:t>
            </w:r>
          </w:p>
          <w:p w14:paraId="7D93649A" w14:textId="75C8F62D" w:rsidR="002F73F9" w:rsidRDefault="002F73F9" w:rsidP="002F73F9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3054" w:type="dxa"/>
          </w:tcPr>
          <w:p w14:paraId="22054077" w14:textId="77777777" w:rsidR="002F73F9" w:rsidRPr="00DA356E" w:rsidRDefault="002F73F9" w:rsidP="002F7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3E86E375" w14:textId="77777777" w:rsidR="002F73F9" w:rsidRPr="00DA356E" w:rsidRDefault="002F73F9" w:rsidP="002F7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14:paraId="57D0CB41" w14:textId="122A0BCF" w:rsidR="002F73F9" w:rsidRDefault="002F73F9" w:rsidP="002F7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13D186" w14:textId="183A4540" w:rsidR="002F73F9" w:rsidRDefault="002F73F9" w:rsidP="002F7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  <w:r w:rsidR="002A6B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EBAACA" w14:textId="479578BE" w:rsidR="002A6B8C" w:rsidRPr="00DA356E" w:rsidRDefault="002A6B8C" w:rsidP="002F7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6B8C">
              <w:rPr>
                <w:rFonts w:ascii="Times New Roman" w:hAnsi="Times New Roman"/>
                <w:sz w:val="24"/>
                <w:szCs w:val="24"/>
              </w:rPr>
              <w:t>редседатель первичной профсоюзной организации</w:t>
            </w:r>
          </w:p>
          <w:p w14:paraId="00126EF5" w14:textId="77777777" w:rsidR="002F73F9" w:rsidRPr="00DA356E" w:rsidRDefault="002F73F9" w:rsidP="002F7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E376785" w14:textId="77777777" w:rsidR="002F73F9" w:rsidRPr="00DA356E" w:rsidRDefault="002F73F9" w:rsidP="002F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1A87733D" w14:textId="77777777" w:rsidR="002F73F9" w:rsidRPr="00DA356E" w:rsidRDefault="002F73F9" w:rsidP="002F7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3F9" w:rsidRPr="00DA356E" w14:paraId="379A49E5" w14:textId="77777777" w:rsidTr="00A3672B">
        <w:trPr>
          <w:cantSplit/>
        </w:trPr>
        <w:tc>
          <w:tcPr>
            <w:tcW w:w="702" w:type="dxa"/>
          </w:tcPr>
          <w:p w14:paraId="006973C5" w14:textId="2EC6CDB5" w:rsidR="002F73F9" w:rsidRPr="00DA356E" w:rsidRDefault="002F73F9" w:rsidP="002F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688AFB3F" w14:textId="14DDCBDB" w:rsidR="002F73F9" w:rsidRPr="00DA356E" w:rsidRDefault="002F73F9" w:rsidP="002F73F9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lang w:val="ru-RU"/>
              </w:rPr>
              <w:t>Э</w:t>
            </w:r>
            <w:r w:rsidRPr="00DA356E">
              <w:rPr>
                <w:rFonts w:cs="Times New Roman"/>
              </w:rPr>
              <w:t>кспертно-методической комиссии</w:t>
            </w:r>
          </w:p>
        </w:tc>
        <w:tc>
          <w:tcPr>
            <w:tcW w:w="3054" w:type="dxa"/>
          </w:tcPr>
          <w:p w14:paraId="091853E4" w14:textId="77777777" w:rsidR="002F73F9" w:rsidRPr="00DA356E" w:rsidRDefault="002F73F9" w:rsidP="002F73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комплектованию и формированию архивного фонда</w:t>
            </w:r>
          </w:p>
          <w:p w14:paraId="74E0E51C" w14:textId="77777777" w:rsidR="002F73F9" w:rsidRPr="00DA356E" w:rsidRDefault="002F73F9" w:rsidP="002F73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A5FC79" w14:textId="77777777" w:rsidR="002F73F9" w:rsidRPr="00DA356E" w:rsidRDefault="002F73F9" w:rsidP="002F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36D57FF2" w14:textId="516F1C85" w:rsidR="002F73F9" w:rsidRPr="00DA356E" w:rsidRDefault="002F73F9" w:rsidP="002F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3F9" w:rsidRPr="00DA356E" w14:paraId="50FC714A" w14:textId="77777777" w:rsidTr="00A3672B">
        <w:trPr>
          <w:cantSplit/>
        </w:trPr>
        <w:tc>
          <w:tcPr>
            <w:tcW w:w="702" w:type="dxa"/>
          </w:tcPr>
          <w:p w14:paraId="4E977649" w14:textId="19E6BC3F" w:rsidR="002F73F9" w:rsidRPr="00DA356E" w:rsidRDefault="002F73F9" w:rsidP="002F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23A19D45" w14:textId="1C9313E6" w:rsidR="002F73F9" w:rsidRPr="00DA356E" w:rsidRDefault="002F73F9" w:rsidP="002F73F9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DA356E">
              <w:rPr>
                <w:rFonts w:cs="Times New Roman"/>
                <w:color w:val="000000" w:themeColor="text1"/>
                <w:lang w:val="ru-RU"/>
              </w:rPr>
              <w:t>Санитарные дни в архивохранилищах</w:t>
            </w:r>
          </w:p>
        </w:tc>
        <w:tc>
          <w:tcPr>
            <w:tcW w:w="3054" w:type="dxa"/>
          </w:tcPr>
          <w:p w14:paraId="4C67841D" w14:textId="77777777" w:rsidR="002F73F9" w:rsidRPr="00DA356E" w:rsidRDefault="002F73F9" w:rsidP="002F7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обеспечения сохранности и учета документов</w:t>
            </w:r>
          </w:p>
          <w:p w14:paraId="6519302E" w14:textId="77777777" w:rsidR="002F73F9" w:rsidRPr="00DA356E" w:rsidRDefault="002F73F9" w:rsidP="002F7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0D7D4F8" w14:textId="77777777" w:rsidR="002F73F9" w:rsidRPr="00DA356E" w:rsidRDefault="002F73F9" w:rsidP="002F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14:paraId="0A1B363D" w14:textId="1A01C463" w:rsidR="002F73F9" w:rsidRPr="00DA356E" w:rsidRDefault="002F73F9" w:rsidP="002F7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EB222B" w14:textId="39FDE0F5" w:rsidR="008834C8" w:rsidRPr="00DA356E" w:rsidRDefault="008834C8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5BABF689" w14:textId="64C8DB99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89D749F" w14:textId="77777777" w:rsidR="008438EA" w:rsidRPr="00DA356E" w:rsidRDefault="008438EA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27485382" w14:textId="6D951409" w:rsidR="005822A0" w:rsidRPr="00DA356E" w:rsidRDefault="005822A0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B2E825A" w14:textId="124B6B86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7268A953" w14:textId="3434D774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6A3A522F" w14:textId="5A6FB522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A84ADF3" w14:textId="1F11F987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6DD9B1DB" w14:textId="4C038CB0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sectPr w:rsidR="0048484B" w:rsidRPr="00DA356E" w:rsidSect="00503FA0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E3F7C"/>
    <w:multiLevelType w:val="hybridMultilevel"/>
    <w:tmpl w:val="C3449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3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5C"/>
    <w:rsid w:val="00027917"/>
    <w:rsid w:val="00044CFF"/>
    <w:rsid w:val="00063BE5"/>
    <w:rsid w:val="00065312"/>
    <w:rsid w:val="0007462C"/>
    <w:rsid w:val="00095C3E"/>
    <w:rsid w:val="000964B4"/>
    <w:rsid w:val="00097EF1"/>
    <w:rsid w:val="000D0BB0"/>
    <w:rsid w:val="001023D3"/>
    <w:rsid w:val="00107960"/>
    <w:rsid w:val="00135A12"/>
    <w:rsid w:val="00170C5E"/>
    <w:rsid w:val="00177898"/>
    <w:rsid w:val="00186DD9"/>
    <w:rsid w:val="001A0D0F"/>
    <w:rsid w:val="001A73F9"/>
    <w:rsid w:val="001A7A5A"/>
    <w:rsid w:val="001E5D09"/>
    <w:rsid w:val="001F354F"/>
    <w:rsid w:val="00200D96"/>
    <w:rsid w:val="00203E56"/>
    <w:rsid w:val="002544EF"/>
    <w:rsid w:val="00255574"/>
    <w:rsid w:val="002A6B8C"/>
    <w:rsid w:val="002A7E54"/>
    <w:rsid w:val="002A7EE2"/>
    <w:rsid w:val="002B0FA1"/>
    <w:rsid w:val="002C2F83"/>
    <w:rsid w:val="002F2F38"/>
    <w:rsid w:val="002F73F9"/>
    <w:rsid w:val="00306B06"/>
    <w:rsid w:val="003131F1"/>
    <w:rsid w:val="00325821"/>
    <w:rsid w:val="00342BC9"/>
    <w:rsid w:val="00351387"/>
    <w:rsid w:val="00363ED7"/>
    <w:rsid w:val="00395342"/>
    <w:rsid w:val="003B79E7"/>
    <w:rsid w:val="003D0DC1"/>
    <w:rsid w:val="003D270E"/>
    <w:rsid w:val="00402AD2"/>
    <w:rsid w:val="00411F62"/>
    <w:rsid w:val="00441685"/>
    <w:rsid w:val="004609BF"/>
    <w:rsid w:val="0048484B"/>
    <w:rsid w:val="004B24E8"/>
    <w:rsid w:val="004C1225"/>
    <w:rsid w:val="00503FA0"/>
    <w:rsid w:val="005360E0"/>
    <w:rsid w:val="00551146"/>
    <w:rsid w:val="00552368"/>
    <w:rsid w:val="0056681A"/>
    <w:rsid w:val="00575302"/>
    <w:rsid w:val="005822A0"/>
    <w:rsid w:val="00584CFB"/>
    <w:rsid w:val="00593B2A"/>
    <w:rsid w:val="00595951"/>
    <w:rsid w:val="005A3302"/>
    <w:rsid w:val="005F1F45"/>
    <w:rsid w:val="00626D27"/>
    <w:rsid w:val="00666900"/>
    <w:rsid w:val="0067243E"/>
    <w:rsid w:val="00674E3B"/>
    <w:rsid w:val="006C6D0E"/>
    <w:rsid w:val="006F14B1"/>
    <w:rsid w:val="006F6920"/>
    <w:rsid w:val="00723B1A"/>
    <w:rsid w:val="00735DED"/>
    <w:rsid w:val="007553A6"/>
    <w:rsid w:val="0077057F"/>
    <w:rsid w:val="00794D4D"/>
    <w:rsid w:val="007A1378"/>
    <w:rsid w:val="007A67E2"/>
    <w:rsid w:val="007E0607"/>
    <w:rsid w:val="007E2257"/>
    <w:rsid w:val="00834DE8"/>
    <w:rsid w:val="008438EA"/>
    <w:rsid w:val="008463DB"/>
    <w:rsid w:val="0085533C"/>
    <w:rsid w:val="008834C8"/>
    <w:rsid w:val="0089490F"/>
    <w:rsid w:val="008A11AC"/>
    <w:rsid w:val="008C14E0"/>
    <w:rsid w:val="008D0F05"/>
    <w:rsid w:val="00920F74"/>
    <w:rsid w:val="009257B4"/>
    <w:rsid w:val="00965A59"/>
    <w:rsid w:val="009966A9"/>
    <w:rsid w:val="009C24BB"/>
    <w:rsid w:val="009D17C2"/>
    <w:rsid w:val="00A3231E"/>
    <w:rsid w:val="00A3672B"/>
    <w:rsid w:val="00A42A11"/>
    <w:rsid w:val="00A45480"/>
    <w:rsid w:val="00A73C0D"/>
    <w:rsid w:val="00AA2FD9"/>
    <w:rsid w:val="00AC0ABD"/>
    <w:rsid w:val="00AC0CE1"/>
    <w:rsid w:val="00AF7CD7"/>
    <w:rsid w:val="00B04B1F"/>
    <w:rsid w:val="00B15830"/>
    <w:rsid w:val="00B324FB"/>
    <w:rsid w:val="00B8675C"/>
    <w:rsid w:val="00B9494F"/>
    <w:rsid w:val="00BE469B"/>
    <w:rsid w:val="00C73529"/>
    <w:rsid w:val="00CA218B"/>
    <w:rsid w:val="00CA37F5"/>
    <w:rsid w:val="00CA41F4"/>
    <w:rsid w:val="00CB5A2F"/>
    <w:rsid w:val="00CC5A9E"/>
    <w:rsid w:val="00D036DA"/>
    <w:rsid w:val="00DA02A9"/>
    <w:rsid w:val="00DA356E"/>
    <w:rsid w:val="00DA6D1C"/>
    <w:rsid w:val="00DE3E79"/>
    <w:rsid w:val="00E243AE"/>
    <w:rsid w:val="00E31BCE"/>
    <w:rsid w:val="00E37093"/>
    <w:rsid w:val="00E5504A"/>
    <w:rsid w:val="00E62947"/>
    <w:rsid w:val="00E67619"/>
    <w:rsid w:val="00E85E0E"/>
    <w:rsid w:val="00E90B91"/>
    <w:rsid w:val="00EA1836"/>
    <w:rsid w:val="00F07DAB"/>
    <w:rsid w:val="00F36407"/>
    <w:rsid w:val="00F50006"/>
    <w:rsid w:val="00F53013"/>
    <w:rsid w:val="00F730F0"/>
    <w:rsid w:val="00FA5845"/>
    <w:rsid w:val="00FD1EE8"/>
    <w:rsid w:val="00FD7B29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3454"/>
  <w15:chartTrackingRefBased/>
  <w15:docId w15:val="{65979905-B990-4264-B2E3-90ADEA15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3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8834C8"/>
    <w:pPr>
      <w:ind w:left="720"/>
      <w:contextualSpacing/>
    </w:pPr>
  </w:style>
  <w:style w:type="paragraph" w:styleId="a5">
    <w:name w:val="No Spacing"/>
    <w:qFormat/>
    <w:rsid w:val="00883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F1F45"/>
  </w:style>
  <w:style w:type="paragraph" w:styleId="a6">
    <w:name w:val="Balloon Text"/>
    <w:basedOn w:val="a"/>
    <w:link w:val="a7"/>
    <w:unhideWhenUsed/>
    <w:rsid w:val="005F1F45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a7">
    <w:name w:val="Текст выноски Знак"/>
    <w:basedOn w:val="a0"/>
    <w:link w:val="a6"/>
    <w:rsid w:val="005F1F4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ЧР Госархив современной истории</dc:creator>
  <cp:keywords/>
  <dc:description/>
  <cp:lastModifiedBy>03</cp:lastModifiedBy>
  <cp:revision>6</cp:revision>
  <cp:lastPrinted>2021-01-12T08:20:00Z</cp:lastPrinted>
  <dcterms:created xsi:type="dcterms:W3CDTF">2022-10-20T09:54:00Z</dcterms:created>
  <dcterms:modified xsi:type="dcterms:W3CDTF">2022-12-30T05:55:00Z</dcterms:modified>
</cp:coreProperties>
</file>